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BD" w:rsidRDefault="000522BD" w:rsidP="000522B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0522BD" w:rsidRDefault="000522BD" w:rsidP="000522B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0522BD" w:rsidRDefault="000522BD" w:rsidP="000522B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0522BD" w:rsidRDefault="000522BD" w:rsidP="000522BD">
      <w:pPr>
        <w:rPr>
          <w:rFonts w:ascii="Arial" w:hAnsi="Arial" w:cs="Arial"/>
        </w:rPr>
      </w:pPr>
    </w:p>
    <w:p w:rsidR="000522BD" w:rsidRDefault="000522BD" w:rsidP="000522BD">
      <w:pPr>
        <w:pStyle w:val="Nagwek5"/>
        <w:rPr>
          <w:rFonts w:cs="Arial"/>
          <w:sz w:val="24"/>
        </w:rPr>
      </w:pPr>
    </w:p>
    <w:p w:rsidR="000522BD" w:rsidRDefault="000522BD" w:rsidP="000522B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522BD" w:rsidRDefault="000522BD" w:rsidP="00052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522BD" w:rsidRDefault="000522BD" w:rsidP="000522B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0522BD" w:rsidTr="00477B05">
        <w:trPr>
          <w:trHeight w:val="620"/>
        </w:trPr>
        <w:tc>
          <w:tcPr>
            <w:tcW w:w="3614" w:type="dxa"/>
            <w:gridSpan w:val="2"/>
          </w:tcPr>
          <w:p w:rsidR="000522BD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522BD" w:rsidRPr="00BA5F18" w:rsidRDefault="000522BD" w:rsidP="00477B05"/>
        </w:tc>
        <w:tc>
          <w:tcPr>
            <w:tcW w:w="5464" w:type="dxa"/>
          </w:tcPr>
          <w:p w:rsidR="000522BD" w:rsidRDefault="000522BD" w:rsidP="00477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0522BD" w:rsidTr="00477B05">
        <w:trPr>
          <w:trHeight w:val="94"/>
        </w:trPr>
        <w:tc>
          <w:tcPr>
            <w:tcW w:w="2230" w:type="dxa"/>
          </w:tcPr>
          <w:p w:rsidR="000522BD" w:rsidRPr="003E4764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522BD" w:rsidRPr="0013203B" w:rsidRDefault="000522BD" w:rsidP="00477B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Sprzątanie wewnątrz, na zewnątrz budynków administrowanych przez ABM 1, ABM 2 w Zielonej Górze</w:t>
            </w:r>
            <w:r w:rsidRPr="001320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522BD" w:rsidRDefault="000522BD" w:rsidP="000522BD">
      <w:p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522BD" w:rsidTr="00477B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522BD" w:rsidRDefault="000522BD" w:rsidP="000522BD">
      <w:pPr>
        <w:jc w:val="both"/>
        <w:rPr>
          <w:rFonts w:ascii="Arial" w:hAnsi="Arial" w:cs="Arial"/>
          <w:sz w:val="18"/>
          <w:szCs w:val="18"/>
        </w:rPr>
      </w:pPr>
    </w:p>
    <w:p w:rsidR="000522BD" w:rsidRDefault="000522BD" w:rsidP="000522BD">
      <w:pPr>
        <w:jc w:val="both"/>
        <w:rPr>
          <w:rFonts w:ascii="Arial" w:hAnsi="Arial" w:cs="Arial"/>
          <w:sz w:val="18"/>
          <w:szCs w:val="18"/>
        </w:rPr>
      </w:pPr>
    </w:p>
    <w:p w:rsidR="000522BD" w:rsidRDefault="000522BD" w:rsidP="000522BD">
      <w:pPr>
        <w:jc w:val="both"/>
        <w:rPr>
          <w:rFonts w:ascii="Arial" w:hAnsi="Arial" w:cs="Arial"/>
          <w:sz w:val="18"/>
          <w:szCs w:val="18"/>
        </w:rPr>
      </w:pPr>
    </w:p>
    <w:p w:rsidR="000522BD" w:rsidRDefault="000522BD" w:rsidP="000522B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0522BD" w:rsidTr="00477B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522BD" w:rsidRDefault="000522BD" w:rsidP="000522BD">
      <w:pPr>
        <w:numPr>
          <w:ilvl w:val="0"/>
          <w:numId w:val="2"/>
        </w:numPr>
        <w:tabs>
          <w:tab w:val="clear" w:pos="786"/>
          <w:tab w:val="num" w:pos="927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0522BD" w:rsidRDefault="000522BD" w:rsidP="000522BD">
      <w:pPr>
        <w:numPr>
          <w:ilvl w:val="0"/>
          <w:numId w:val="2"/>
        </w:numPr>
        <w:tabs>
          <w:tab w:val="clear" w:pos="786"/>
          <w:tab w:val="num" w:pos="927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522BD" w:rsidRDefault="000522BD" w:rsidP="000522BD">
      <w:pPr>
        <w:numPr>
          <w:ilvl w:val="0"/>
          <w:numId w:val="2"/>
        </w:numPr>
        <w:tabs>
          <w:tab w:val="clear" w:pos="786"/>
          <w:tab w:val="num" w:pos="927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0522BD" w:rsidRPr="002E62FF" w:rsidRDefault="000522BD" w:rsidP="000522BD">
      <w:pPr>
        <w:numPr>
          <w:ilvl w:val="0"/>
          <w:numId w:val="2"/>
        </w:numPr>
        <w:tabs>
          <w:tab w:val="clear" w:pos="786"/>
          <w:tab w:val="num" w:pos="927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2E62FF">
        <w:rPr>
          <w:rFonts w:ascii="Arial" w:hAnsi="Arial" w:cs="Arial"/>
          <w:sz w:val="20"/>
          <w:szCs w:val="20"/>
        </w:rPr>
        <w:t xml:space="preserve"> w następujący sposób:</w:t>
      </w:r>
    </w:p>
    <w:p w:rsidR="000522BD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2BD" w:rsidRPr="002E62FF" w:rsidRDefault="000522BD" w:rsidP="000522BD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E62FF">
        <w:rPr>
          <w:rFonts w:ascii="Arial" w:hAnsi="Arial" w:cs="Arial"/>
          <w:sz w:val="20"/>
          <w:szCs w:val="20"/>
        </w:rPr>
        <w:t xml:space="preserve">w zakresie zadania/zadań nr………… za łączną cenę brutto w wysokości  ……………….………………….…zł </w:t>
      </w:r>
    </w:p>
    <w:p w:rsidR="000522BD" w:rsidRPr="002E62FF" w:rsidRDefault="000522BD" w:rsidP="000522BD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</w:t>
      </w:r>
    </w:p>
    <w:p w:rsidR="000522BD" w:rsidRPr="002E62FF" w:rsidRDefault="000522BD" w:rsidP="000522B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zgodnie z poniższym wyliczeniem*:</w:t>
      </w:r>
    </w:p>
    <w:p w:rsidR="000522BD" w:rsidRPr="002E62FF" w:rsidRDefault="000522BD" w:rsidP="000522BD">
      <w:pPr>
        <w:numPr>
          <w:ilvl w:val="4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b/>
          <w:bCs/>
          <w:sz w:val="20"/>
          <w:szCs w:val="20"/>
        </w:rPr>
        <w:t xml:space="preserve">zadanie nr 1 ABM 1 powierzchnie zewn. + </w:t>
      </w:r>
      <w:proofErr w:type="spellStart"/>
      <w:r w:rsidRPr="002E62FF">
        <w:rPr>
          <w:rFonts w:ascii="Arial" w:hAnsi="Arial" w:cs="Arial"/>
          <w:b/>
          <w:bCs/>
          <w:sz w:val="20"/>
          <w:szCs w:val="20"/>
        </w:rPr>
        <w:t>wewn</w:t>
      </w:r>
      <w:proofErr w:type="spellEnd"/>
      <w:r w:rsidRPr="002E62FF">
        <w:rPr>
          <w:rFonts w:ascii="Arial" w:hAnsi="Arial" w:cs="Arial"/>
          <w:b/>
          <w:bCs/>
          <w:sz w:val="20"/>
          <w:szCs w:val="20"/>
        </w:rPr>
        <w:t xml:space="preserve">.: (ABM 1 + ABM 1 ul. Batorego170) </w:t>
      </w:r>
      <w:r w:rsidRPr="002E62FF">
        <w:rPr>
          <w:rFonts w:ascii="Arial" w:hAnsi="Arial" w:cs="Arial"/>
          <w:sz w:val="20"/>
          <w:szCs w:val="20"/>
        </w:rPr>
        <w:t xml:space="preserve">…………….................................zł brutto;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Zgodnie z wyliczeniem: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…………………..zł brutto/miesiąc x 12 miesięcy = ………………………... Zł brutto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(słownie:......................................................................................................................................................................................................................................................)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</w:p>
    <w:p w:rsidR="000522BD" w:rsidRPr="002E62FF" w:rsidRDefault="000522BD" w:rsidP="000522BD">
      <w:pPr>
        <w:numPr>
          <w:ilvl w:val="4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b/>
          <w:sz w:val="20"/>
          <w:szCs w:val="20"/>
        </w:rPr>
        <w:t>zadanie nr 2 ABM 2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 powierzchnie zewn. + </w:t>
      </w:r>
      <w:proofErr w:type="spellStart"/>
      <w:r w:rsidRPr="002E62FF">
        <w:rPr>
          <w:rFonts w:ascii="Arial" w:hAnsi="Arial" w:cs="Arial"/>
          <w:b/>
          <w:bCs/>
          <w:sz w:val="20"/>
          <w:szCs w:val="20"/>
        </w:rPr>
        <w:t>wewn</w:t>
      </w:r>
      <w:proofErr w:type="spellEnd"/>
      <w:r w:rsidRPr="002E62FF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2E62FF">
        <w:rPr>
          <w:rFonts w:ascii="Arial" w:hAnsi="Arial" w:cs="Arial"/>
          <w:sz w:val="20"/>
          <w:szCs w:val="20"/>
        </w:rPr>
        <w:t xml:space="preserve"> ………………………………..…zł brutto;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Zgodnie z wyliczeniem: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…………………..zł brutto/miesiąc x 12 miesięcy = ……………………..……. Zł brutto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 (słownie:......................................................................................................................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...............................................................................................................................)* </w:t>
      </w:r>
    </w:p>
    <w:p w:rsidR="000522BD" w:rsidRPr="002E62FF" w:rsidRDefault="000522BD" w:rsidP="000522BD">
      <w:pPr>
        <w:autoSpaceDE w:val="0"/>
        <w:autoSpaceDN w:val="0"/>
        <w:adjustRightInd w:val="0"/>
        <w:ind w:left="1069"/>
        <w:rPr>
          <w:rFonts w:ascii="Arial" w:hAnsi="Arial" w:cs="Arial"/>
          <w:i/>
          <w:sz w:val="16"/>
          <w:szCs w:val="16"/>
        </w:rPr>
      </w:pPr>
      <w:r w:rsidRPr="002E62FF">
        <w:rPr>
          <w:rFonts w:ascii="Arial" w:hAnsi="Arial" w:cs="Arial"/>
          <w:i/>
          <w:iCs/>
          <w:color w:val="000000"/>
          <w:sz w:val="16"/>
          <w:szCs w:val="16"/>
        </w:rPr>
        <w:t xml:space="preserve">* należy wypełnić odpowiednio </w:t>
      </w:r>
      <w:r w:rsidRPr="002E62FF">
        <w:rPr>
          <w:rFonts w:ascii="Arial" w:hAnsi="Arial" w:cs="Arial"/>
          <w:i/>
          <w:sz w:val="16"/>
          <w:szCs w:val="16"/>
        </w:rPr>
        <w:t>zgodnie z wyliczeniem zawartym w formularzu cenowym</w:t>
      </w:r>
    </w:p>
    <w:p w:rsidR="000522BD" w:rsidRDefault="000522BD" w:rsidP="000522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522BD" w:rsidRPr="00396DA7" w:rsidRDefault="000522BD" w:rsidP="000522BD">
      <w:pPr>
        <w:spacing w:after="120"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396DA7">
        <w:rPr>
          <w:rFonts w:ascii="Arial" w:hAnsi="Arial" w:cs="Arial"/>
          <w:b/>
          <w:sz w:val="20"/>
          <w:szCs w:val="20"/>
        </w:rPr>
        <w:t xml:space="preserve">Oświadczamy, że wymagany termin płatności faktury za wykonane usługi wyniesie ……… dni </w:t>
      </w:r>
      <w:r>
        <w:rPr>
          <w:rFonts w:ascii="Arial" w:hAnsi="Arial" w:cs="Arial"/>
          <w:b/>
          <w:sz w:val="20"/>
          <w:szCs w:val="20"/>
        </w:rPr>
        <w:t>słownie:………………………………………………………….</w:t>
      </w:r>
      <w:r w:rsidRPr="00396DA7">
        <w:rPr>
          <w:rFonts w:ascii="Arial" w:hAnsi="Arial" w:cs="Arial"/>
          <w:b/>
          <w:sz w:val="20"/>
          <w:szCs w:val="20"/>
        </w:rPr>
        <w:t xml:space="preserve">(zgodnie z pkt. 25 </w:t>
      </w:r>
      <w:proofErr w:type="spellStart"/>
      <w:r w:rsidRPr="00396DA7">
        <w:rPr>
          <w:rFonts w:ascii="Arial" w:hAnsi="Arial" w:cs="Arial"/>
          <w:b/>
          <w:sz w:val="20"/>
          <w:szCs w:val="20"/>
        </w:rPr>
        <w:t>siwz</w:t>
      </w:r>
      <w:proofErr w:type="spellEnd"/>
      <w:r w:rsidRPr="00396DA7">
        <w:rPr>
          <w:rFonts w:ascii="Arial" w:hAnsi="Arial" w:cs="Arial"/>
          <w:b/>
          <w:sz w:val="20"/>
          <w:szCs w:val="20"/>
        </w:rPr>
        <w:t>).</w:t>
      </w:r>
    </w:p>
    <w:p w:rsidR="000522BD" w:rsidRPr="00061DB4" w:rsidRDefault="000522BD" w:rsidP="000522BD">
      <w:pPr>
        <w:spacing w:after="120" w:line="360" w:lineRule="auto"/>
        <w:ind w:left="567"/>
        <w:rPr>
          <w:rFonts w:ascii="Arial" w:hAnsi="Arial" w:cs="Arial"/>
          <w:b/>
          <w:sz w:val="20"/>
          <w:szCs w:val="20"/>
        </w:rPr>
      </w:pPr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0"/>
      </w:tblGrid>
      <w:tr w:rsidR="000522BD" w:rsidTr="00477B05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8560" w:type="dxa"/>
          </w:tcPr>
          <w:p w:rsidR="000522BD" w:rsidRDefault="000522BD" w:rsidP="00477B05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522BD" w:rsidRPr="008941F4" w:rsidRDefault="000522BD" w:rsidP="00477B05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>Zgodnie z  art.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0522BD" w:rsidRPr="008941F4" w:rsidRDefault="000522BD" w:rsidP="000522BD">
            <w:pPr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wybór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0522BD" w:rsidRPr="008941F4" w:rsidRDefault="000522BD" w:rsidP="000522BD">
            <w:pPr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wybór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0522BD" w:rsidRPr="008941F4" w:rsidRDefault="000522BD" w:rsidP="00477B05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0522BD" w:rsidRPr="008941F4" w:rsidRDefault="000522BD" w:rsidP="00477B05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0522BD" w:rsidRPr="008941F4" w:rsidRDefault="000522BD" w:rsidP="00477B05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podatku  VAT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0522BD" w:rsidRPr="008941F4" w:rsidRDefault="000522BD" w:rsidP="00477B05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spell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0522BD" w:rsidRPr="008941F4" w:rsidRDefault="000522BD" w:rsidP="00477B05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 mechanizmu odwróconego obciążenia, o którym mowa w art. 17 ust. 1 pkt. 7 ustawy o podatku od towarów i  usług,</w:t>
            </w:r>
          </w:p>
          <w:p w:rsidR="000522BD" w:rsidRDefault="000522BD" w:rsidP="00477B05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0522BD" w:rsidRPr="003D459D" w:rsidRDefault="000522BD" w:rsidP="000522BD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0522BD" w:rsidRDefault="000522BD" w:rsidP="000522BD">
      <w:pPr>
        <w:numPr>
          <w:ilvl w:val="0"/>
          <w:numId w:val="2"/>
        </w:numPr>
        <w:tabs>
          <w:tab w:val="clear" w:pos="786"/>
          <w:tab w:val="num" w:pos="927"/>
        </w:tabs>
        <w:autoSpaceDE w:val="0"/>
        <w:autoSpaceDN w:val="0"/>
        <w:adjustRightInd w:val="0"/>
        <w:ind w:left="927"/>
        <w:rPr>
          <w:rFonts w:ascii="Arial" w:hAnsi="Arial" w:cs="Arial"/>
          <w:color w:val="000000"/>
          <w:sz w:val="20"/>
          <w:szCs w:val="20"/>
        </w:rPr>
      </w:pPr>
      <w:r w:rsidRPr="004B46CA">
        <w:rPr>
          <w:rFonts w:ascii="Arial" w:hAnsi="Arial" w:cs="Arial"/>
          <w:color w:val="000000"/>
          <w:sz w:val="20"/>
          <w:szCs w:val="20"/>
        </w:rPr>
        <w:t xml:space="preserve">Oświadczamy, że jeżeli nasza oferta zostanie wybrana wniesiemy zabezpieczenie należytego wykonania umowy w wysokości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4B46CA">
        <w:rPr>
          <w:rFonts w:ascii="Arial" w:hAnsi="Arial" w:cs="Arial"/>
          <w:color w:val="000000"/>
          <w:sz w:val="20"/>
          <w:szCs w:val="20"/>
        </w:rPr>
        <w:t>% ceny ofertowej brutto, co stanowi równowartość kwot</w:t>
      </w:r>
      <w:r>
        <w:rPr>
          <w:rFonts w:ascii="Arial" w:hAnsi="Arial" w:cs="Arial"/>
          <w:color w:val="000000"/>
          <w:sz w:val="20"/>
          <w:szCs w:val="20"/>
        </w:rPr>
        <w:t>y ………………….... PLN</w:t>
      </w:r>
    </w:p>
    <w:p w:rsidR="000522BD" w:rsidRDefault="000522BD" w:rsidP="000522B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0522BD" w:rsidRPr="00E1359F" w:rsidRDefault="000522BD" w:rsidP="000522B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6CA">
        <w:rPr>
          <w:rFonts w:ascii="Arial" w:hAnsi="Arial" w:cs="Arial"/>
          <w:color w:val="000000"/>
          <w:sz w:val="20"/>
          <w:szCs w:val="20"/>
        </w:rPr>
        <w:t>Oświadczamy, że dysponujemy / będziemy dysponować w przypadku wyboru naszej oferty* (* niepotrzebne skreślić) biurem dyspozytorskim w 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4B46CA">
        <w:rPr>
          <w:rFonts w:ascii="Arial" w:hAnsi="Arial" w:cs="Arial"/>
          <w:color w:val="000000"/>
          <w:sz w:val="20"/>
          <w:szCs w:val="20"/>
        </w:rPr>
        <w:t>przy ul. 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nr ……….</w:t>
      </w:r>
      <w:r w:rsidRPr="004B46CA">
        <w:rPr>
          <w:rFonts w:ascii="Arial" w:hAnsi="Arial" w:cs="Arial"/>
          <w:color w:val="000000"/>
          <w:sz w:val="20"/>
          <w:szCs w:val="20"/>
        </w:rPr>
        <w:t xml:space="preserve">wyposażonym w </w:t>
      </w:r>
      <w:r>
        <w:rPr>
          <w:rFonts w:ascii="Arial" w:hAnsi="Arial" w:cs="Arial"/>
          <w:color w:val="000000"/>
          <w:sz w:val="20"/>
          <w:szCs w:val="20"/>
        </w:rPr>
        <w:t>tel. nr .</w:t>
      </w:r>
      <w:r w:rsidRPr="004B46CA">
        <w:rPr>
          <w:rFonts w:ascii="Arial" w:hAnsi="Arial" w:cs="Arial"/>
          <w:color w:val="000000"/>
          <w:sz w:val="20"/>
          <w:szCs w:val="20"/>
        </w:rPr>
        <w:t>………………………, a osobą odpowiedzialną z naszej strony za realizację zamówienia będzie 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Pr="00E1359F">
        <w:rPr>
          <w:rFonts w:ascii="Arial" w:hAnsi="Arial" w:cs="Arial"/>
          <w:i/>
          <w:color w:val="000000"/>
          <w:sz w:val="16"/>
          <w:szCs w:val="16"/>
        </w:rPr>
        <w:t>(imię i nazwisko)</w:t>
      </w:r>
    </w:p>
    <w:p w:rsidR="000522BD" w:rsidRDefault="000522BD" w:rsidP="000522BD">
      <w:pPr>
        <w:pStyle w:val="UyteHipercze"/>
        <w:rPr>
          <w:rFonts w:ascii="Arial" w:hAnsi="Arial" w:cs="Arial"/>
          <w:sz w:val="20"/>
          <w:szCs w:val="20"/>
        </w:rPr>
      </w:pPr>
    </w:p>
    <w:p w:rsidR="000522BD" w:rsidRDefault="000522BD" w:rsidP="000522BD">
      <w:pPr>
        <w:pStyle w:val="UyteHipercz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29D9">
        <w:rPr>
          <w:rFonts w:ascii="Arial" w:hAnsi="Arial" w:cs="Arial"/>
          <w:sz w:val="20"/>
          <w:szCs w:val="20"/>
        </w:rPr>
        <w:lastRenderedPageBreak/>
        <w:t xml:space="preserve">Oświadczamy, że uważamy się za związanych z niniejszą ofertą na czas wskazany w SIWZ tzn. przez </w:t>
      </w:r>
      <w:r w:rsidRPr="00AF29D9">
        <w:rPr>
          <w:rFonts w:ascii="Arial" w:hAnsi="Arial" w:cs="Arial"/>
          <w:b/>
          <w:sz w:val="20"/>
          <w:szCs w:val="20"/>
        </w:rPr>
        <w:t xml:space="preserve">30 </w:t>
      </w:r>
      <w:r w:rsidRPr="00AF29D9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0522BD" w:rsidRPr="00AF29D9" w:rsidRDefault="000522BD" w:rsidP="000522BD">
      <w:pPr>
        <w:pStyle w:val="UyteHipercze"/>
        <w:rPr>
          <w:rFonts w:ascii="Arial" w:hAnsi="Arial" w:cs="Arial"/>
          <w:sz w:val="20"/>
          <w:szCs w:val="20"/>
        </w:rPr>
      </w:pPr>
    </w:p>
    <w:p w:rsidR="000522BD" w:rsidRPr="00DB34E6" w:rsidRDefault="000522BD" w:rsidP="000522BD">
      <w:pPr>
        <w:numPr>
          <w:ilvl w:val="0"/>
          <w:numId w:val="2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0522BD" w:rsidRPr="001548FF" w:rsidRDefault="000522BD" w:rsidP="000522B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0522BD" w:rsidRPr="00CB73D4" w:rsidRDefault="000522BD" w:rsidP="000522B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0522BD" w:rsidRPr="001548FF" w:rsidRDefault="000522BD" w:rsidP="000522BD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na podstawie art. 8 ust. 3 ustawy z dnia 29 stycznia 2004 r. prawo zamówień publicznych (t.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j. Dz. U. z 201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907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0522BD" w:rsidRDefault="000522BD" w:rsidP="000522B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0522BD" w:rsidTr="00477B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0522BD" w:rsidRDefault="000522BD" w:rsidP="00477B0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0522BD" w:rsidRDefault="000522BD" w:rsidP="00477B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522BD" w:rsidRDefault="000522BD" w:rsidP="00477B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522BD" w:rsidRDefault="000522BD" w:rsidP="00477B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522BD" w:rsidTr="00477B0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0522BD" w:rsidRDefault="000522BD" w:rsidP="00477B0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522BD" w:rsidRDefault="000522BD" w:rsidP="00477B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522BD" w:rsidRDefault="000522BD" w:rsidP="00477B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0522BD" w:rsidRDefault="000522BD" w:rsidP="00477B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0522BD" w:rsidTr="00477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522BD" w:rsidRDefault="000522BD" w:rsidP="000522BD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522BD" w:rsidTr="00477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522BD" w:rsidRDefault="000522BD" w:rsidP="000522BD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522BD" w:rsidRDefault="000522BD" w:rsidP="000522BD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0522BD" w:rsidRPr="009C38D6" w:rsidRDefault="000522BD" w:rsidP="000522B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(12)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0522BD" w:rsidRDefault="000522BD" w:rsidP="000522BD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0522BD" w:rsidRDefault="000522BD" w:rsidP="000522BD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0522BD" w:rsidTr="00477B0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0522BD" w:rsidRDefault="000522BD" w:rsidP="00477B0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0522BD" w:rsidRDefault="000522BD" w:rsidP="00477B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0522BD" w:rsidTr="00477B0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522BD" w:rsidRDefault="000522BD" w:rsidP="000522B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522BD" w:rsidTr="00477B0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522BD" w:rsidRDefault="000522BD" w:rsidP="000522B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0522BD" w:rsidRDefault="000522BD" w:rsidP="00477B0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522BD" w:rsidRDefault="000522BD" w:rsidP="000522BD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0522BD" w:rsidRPr="00E1359F" w:rsidRDefault="000522BD" w:rsidP="000522BD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0522BD" w:rsidRDefault="000522BD" w:rsidP="000522BD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237"/>
      </w:tblGrid>
      <w:tr w:rsidR="000522BD" w:rsidTr="00477B05">
        <w:tc>
          <w:tcPr>
            <w:tcW w:w="1843" w:type="dxa"/>
          </w:tcPr>
          <w:p w:rsidR="000522BD" w:rsidRDefault="000522BD" w:rsidP="00477B0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0522BD" w:rsidTr="00477B05">
        <w:tc>
          <w:tcPr>
            <w:tcW w:w="1843" w:type="dxa"/>
            <w:vAlign w:val="center"/>
          </w:tcPr>
          <w:p w:rsidR="000522BD" w:rsidRDefault="000522BD" w:rsidP="00477B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  <w:vAlign w:val="center"/>
          </w:tcPr>
          <w:p w:rsidR="000522BD" w:rsidRDefault="000522BD" w:rsidP="00477B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  <w:vAlign w:val="center"/>
          </w:tcPr>
          <w:p w:rsidR="000522BD" w:rsidRDefault="000522BD" w:rsidP="00477B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  <w:vAlign w:val="center"/>
          </w:tcPr>
          <w:p w:rsidR="000522BD" w:rsidRDefault="000522BD" w:rsidP="00477B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c>
          <w:tcPr>
            <w:tcW w:w="1843" w:type="dxa"/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RPr="003E4764" w:rsidTr="00477B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RPr="003E4764" w:rsidTr="00477B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RPr="003E4764" w:rsidTr="00477B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RPr="003E4764" w:rsidTr="00477B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3E4764" w:rsidRDefault="000522BD" w:rsidP="00477B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2BD" w:rsidRDefault="000522BD" w:rsidP="000522B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0522BD" w:rsidRDefault="000522BD" w:rsidP="000522BD">
      <w:pPr>
        <w:numPr>
          <w:ilvl w:val="0"/>
          <w:numId w:val="7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0522BD" w:rsidRPr="00552CF8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552CF8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5 </w:t>
      </w:r>
      <w:r w:rsidRPr="000B7E89">
        <w:rPr>
          <w:rFonts w:ascii="Arial" w:hAnsi="Arial" w:cs="Arial"/>
          <w:sz w:val="20"/>
          <w:szCs w:val="20"/>
        </w:rPr>
        <w:t>roku.</w:t>
      </w: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522BD" w:rsidRPr="006B4838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0522BD" w:rsidRPr="006B4838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oświadczeń woli w imieniu Wykonawcy)</w:t>
      </w:r>
    </w:p>
    <w:p w:rsidR="000522BD" w:rsidRPr="00552CF8" w:rsidRDefault="000522BD" w:rsidP="000522BD">
      <w:pPr>
        <w:sectPr w:rsidR="000522BD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0522BD" w:rsidRDefault="000522BD" w:rsidP="000522B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0522BD" w:rsidRDefault="000522BD" w:rsidP="000522B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5588"/>
      </w:tblGrid>
      <w:tr w:rsidR="000522BD" w:rsidTr="00477B05">
        <w:trPr>
          <w:trHeight w:val="620"/>
        </w:trPr>
        <w:tc>
          <w:tcPr>
            <w:tcW w:w="3490" w:type="dxa"/>
            <w:gridSpan w:val="2"/>
          </w:tcPr>
          <w:p w:rsidR="000522BD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0522BD" w:rsidRDefault="000522BD" w:rsidP="00477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2BD" w:rsidRDefault="000522BD" w:rsidP="00477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0522BD" w:rsidTr="00477B05">
        <w:trPr>
          <w:trHeight w:val="94"/>
        </w:trPr>
        <w:tc>
          <w:tcPr>
            <w:tcW w:w="2230" w:type="dxa"/>
          </w:tcPr>
          <w:p w:rsidR="000522BD" w:rsidRPr="003E4764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522BD" w:rsidRPr="00F5251E" w:rsidRDefault="000522BD" w:rsidP="00477B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Sprzątanie wewnątrz, na zewnątrz budynków administrowanych przez ABM 1, ABM 2 w Zielonej Górze</w:t>
            </w:r>
            <w:r w:rsidRPr="001320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522BD" w:rsidRDefault="000522BD" w:rsidP="000522BD">
      <w:p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522BD" w:rsidTr="00477B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0522BD" w:rsidRDefault="000522BD" w:rsidP="000522B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0522BD" w:rsidRDefault="000522BD" w:rsidP="000522BD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0522BD" w:rsidRDefault="000522BD" w:rsidP="000522B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Sprzątanie wewnątrz, na zewnątrz budynków administrowanych przez ABM 1, ABM 2 w Zielonej Górze</w:t>
      </w:r>
    </w:p>
    <w:p w:rsidR="000522BD" w:rsidRPr="00F5251E" w:rsidRDefault="000522BD" w:rsidP="000522BD">
      <w:pPr>
        <w:rPr>
          <w:rFonts w:ascii="Arial" w:hAnsi="Arial" w:cs="Arial"/>
          <w:b/>
          <w:sz w:val="22"/>
          <w:szCs w:val="22"/>
        </w:rPr>
      </w:pPr>
    </w:p>
    <w:p w:rsidR="000522BD" w:rsidRDefault="000522BD" w:rsidP="000522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0522BD" w:rsidRDefault="000522BD" w:rsidP="00052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0522BD" w:rsidRDefault="000522BD" w:rsidP="00052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3)Dysponuję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 xml:space="preserve">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522BD" w:rsidRDefault="000522BD" w:rsidP="00052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w sytuacji ekonomicznej i finansowej zapewniającej wykonanie niniejszego zamówienia;</w:t>
      </w:r>
    </w:p>
    <w:p w:rsidR="000522BD" w:rsidRDefault="000522BD" w:rsidP="000522BD">
      <w:pPr>
        <w:jc w:val="both"/>
        <w:rPr>
          <w:rFonts w:ascii="Arial" w:hAnsi="Arial" w:cs="Arial"/>
          <w:sz w:val="20"/>
          <w:szCs w:val="20"/>
        </w:rPr>
      </w:pPr>
    </w:p>
    <w:p w:rsidR="000522BD" w:rsidRDefault="000522BD" w:rsidP="000522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2015 roku.</w:t>
      </w:r>
    </w:p>
    <w:p w:rsidR="000522BD" w:rsidRDefault="000522BD" w:rsidP="000522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0522BD" w:rsidRPr="006B4838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0522BD" w:rsidRPr="006B4838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oświadczeń woli w imieniu Wykonawcy)</w:t>
      </w:r>
    </w:p>
    <w:p w:rsidR="000522BD" w:rsidRDefault="000522BD" w:rsidP="000522BD">
      <w:pPr>
        <w:pStyle w:val="Nagwek4"/>
        <w:rPr>
          <w:rFonts w:cs="Arial"/>
          <w:sz w:val="20"/>
          <w:szCs w:val="20"/>
        </w:rPr>
        <w:sectPr w:rsidR="000522B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0522BD" w:rsidRPr="00EE10B6" w:rsidRDefault="000522BD" w:rsidP="000522B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 xml:space="preserve">Dz. U z 2013 r., poz. 907 z </w:t>
      </w:r>
      <w:proofErr w:type="spellStart"/>
      <w:r w:rsidRPr="008045E3">
        <w:rPr>
          <w:rFonts w:cs="Arial"/>
          <w:sz w:val="20"/>
          <w:szCs w:val="20"/>
        </w:rPr>
        <w:t>późn</w:t>
      </w:r>
      <w:proofErr w:type="spellEnd"/>
      <w:r w:rsidRPr="008045E3">
        <w:rPr>
          <w:rFonts w:cs="Arial"/>
          <w:sz w:val="20"/>
          <w:szCs w:val="20"/>
        </w:rPr>
        <w:t>. zmianami</w:t>
      </w:r>
      <w:r w:rsidRPr="00EE10B6">
        <w:rPr>
          <w:rFonts w:cs="Arial"/>
          <w:sz w:val="20"/>
          <w:szCs w:val="20"/>
        </w:rPr>
        <w:t>)</w:t>
      </w:r>
    </w:p>
    <w:p w:rsidR="000522BD" w:rsidRDefault="000522BD" w:rsidP="000522BD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0522BD" w:rsidTr="00477B05">
        <w:trPr>
          <w:trHeight w:val="620"/>
        </w:trPr>
        <w:tc>
          <w:tcPr>
            <w:tcW w:w="3614" w:type="dxa"/>
            <w:gridSpan w:val="2"/>
          </w:tcPr>
          <w:p w:rsidR="000522BD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0522BD" w:rsidRDefault="000522BD" w:rsidP="00477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0522BD" w:rsidTr="00477B05">
        <w:trPr>
          <w:trHeight w:val="94"/>
        </w:trPr>
        <w:tc>
          <w:tcPr>
            <w:tcW w:w="2230" w:type="dxa"/>
          </w:tcPr>
          <w:p w:rsidR="000522BD" w:rsidRPr="003E4764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522BD" w:rsidRDefault="000522BD" w:rsidP="00477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Sprzątanie wewnątrz, na zewnątrz budynków administrowanych przez ABM 1, ABM 2 w Zielonej Górze</w:t>
            </w:r>
            <w:r w:rsidRPr="001320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522BD" w:rsidRDefault="000522BD" w:rsidP="000522BD">
      <w:p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522BD" w:rsidTr="00477B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2BD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0522BD" w:rsidRDefault="000522BD" w:rsidP="000522B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 w:rsidRPr="008045E3">
        <w:rPr>
          <w:rFonts w:ascii="Arial" w:hAnsi="Arial" w:cs="Arial"/>
          <w:sz w:val="20"/>
          <w:szCs w:val="20"/>
        </w:rPr>
        <w:t xml:space="preserve">Dz. U z 2013 r., poz. 907 z </w:t>
      </w:r>
      <w:proofErr w:type="spellStart"/>
      <w:r w:rsidRPr="008045E3">
        <w:rPr>
          <w:rFonts w:ascii="Arial" w:hAnsi="Arial" w:cs="Arial"/>
          <w:sz w:val="20"/>
          <w:szCs w:val="20"/>
        </w:rPr>
        <w:t>późn</w:t>
      </w:r>
      <w:proofErr w:type="spellEnd"/>
      <w:r w:rsidRPr="008045E3">
        <w:rPr>
          <w:rFonts w:ascii="Arial" w:hAnsi="Arial" w:cs="Arial"/>
          <w:sz w:val="20"/>
          <w:szCs w:val="20"/>
        </w:rPr>
        <w:t>. zmianami</w:t>
      </w:r>
      <w:r w:rsidRPr="000B7E89">
        <w:rPr>
          <w:rFonts w:ascii="Arial" w:hAnsi="Arial" w:cs="Arial"/>
          <w:sz w:val="20"/>
          <w:szCs w:val="20"/>
        </w:rPr>
        <w:t>).</w:t>
      </w:r>
    </w:p>
    <w:p w:rsidR="000522BD" w:rsidRDefault="000522BD" w:rsidP="000522BD">
      <w:pPr>
        <w:jc w:val="both"/>
        <w:rPr>
          <w:rFonts w:ascii="Arial" w:hAnsi="Arial" w:cs="Arial"/>
          <w:sz w:val="20"/>
          <w:szCs w:val="20"/>
        </w:rPr>
      </w:pPr>
    </w:p>
    <w:p w:rsidR="000522BD" w:rsidRPr="00552CF8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552CF8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552CF8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552CF8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522BD" w:rsidRPr="000B7E89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522BD" w:rsidRPr="000B7E89" w:rsidRDefault="000522BD" w:rsidP="000522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Default="000522BD" w:rsidP="000522B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522BD" w:rsidRPr="0047214F" w:rsidRDefault="000522BD" w:rsidP="000522B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0522BD" w:rsidRDefault="000522BD" w:rsidP="000522BD">
      <w:pPr>
        <w:pStyle w:val="Nagwek1"/>
        <w:sectPr w:rsidR="000522B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0522BD" w:rsidRPr="006F5A22" w:rsidRDefault="000522BD" w:rsidP="000522BD">
      <w:pPr>
        <w:pStyle w:val="Nagwek1"/>
        <w:numPr>
          <w:ilvl w:val="0"/>
          <w:numId w:val="0"/>
        </w:numPr>
        <w:ind w:left="1080" w:hanging="36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6225314"/>
      <w:r w:rsidRPr="00552CF8">
        <w:lastRenderedPageBreak/>
        <w:t xml:space="preserve">Załącznik nr 2.3. – wzór oświadczenia Wykonawcy w zakresie art. 24 ust 2 </w:t>
      </w:r>
      <w:proofErr w:type="spellStart"/>
      <w:r w:rsidRPr="00552CF8">
        <w:t>pkt</w:t>
      </w:r>
      <w:proofErr w:type="spellEnd"/>
      <w:r w:rsidRPr="00552CF8">
        <w:t xml:space="preserve"> 5) ustawy Prawo zamówień publicznych (</w:t>
      </w:r>
      <w:bookmarkEnd w:id="0"/>
      <w:bookmarkEnd w:id="1"/>
      <w:bookmarkEnd w:id="2"/>
      <w:bookmarkEnd w:id="3"/>
      <w:r w:rsidRPr="008045E3">
        <w:t xml:space="preserve">Dz. U z 2013 r., poz. 907 z </w:t>
      </w:r>
      <w:proofErr w:type="spellStart"/>
      <w:r w:rsidRPr="008045E3">
        <w:t>późn</w:t>
      </w:r>
      <w:proofErr w:type="spellEnd"/>
      <w:r w:rsidRPr="008045E3">
        <w:t>. zmianami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522BD" w:rsidRPr="00E83DD2" w:rsidRDefault="000522BD" w:rsidP="000522BD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0522BD" w:rsidTr="00477B05">
        <w:trPr>
          <w:trHeight w:val="620"/>
        </w:trPr>
        <w:tc>
          <w:tcPr>
            <w:tcW w:w="3614" w:type="dxa"/>
            <w:gridSpan w:val="2"/>
          </w:tcPr>
          <w:p w:rsidR="000522BD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0522BD" w:rsidRDefault="000522BD" w:rsidP="00477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K/21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0522BD" w:rsidTr="00477B05">
        <w:trPr>
          <w:trHeight w:val="94"/>
        </w:trPr>
        <w:tc>
          <w:tcPr>
            <w:tcW w:w="2230" w:type="dxa"/>
          </w:tcPr>
          <w:p w:rsidR="000522BD" w:rsidRPr="003E4764" w:rsidRDefault="000522BD" w:rsidP="00477B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522BD" w:rsidRPr="001C39DA" w:rsidRDefault="000522BD" w:rsidP="00477B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Sprzątanie wewnątrz, na zewnątrz budynków administrowanych przez ABM 1, ABM 2 w Zielonej Górze</w:t>
            </w:r>
            <w:r w:rsidRPr="001320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522BD" w:rsidRPr="001D041D" w:rsidRDefault="000522BD" w:rsidP="00477B05">
            <w:pPr>
              <w:pStyle w:val="Stopka"/>
              <w:tabs>
                <w:tab w:val="right" w:pos="-2340"/>
                <w:tab w:val="left" w:pos="28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22BD" w:rsidRDefault="000522BD" w:rsidP="00477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Default="000522BD" w:rsidP="000522B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Pr="00C0272C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0522BD" w:rsidRPr="00C0272C" w:rsidTr="00477B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0272C" w:rsidRDefault="000522BD" w:rsidP="00477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0272C" w:rsidRDefault="000522BD" w:rsidP="00477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0272C" w:rsidRDefault="000522BD" w:rsidP="00477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0522BD" w:rsidRPr="00C0272C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0272C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2BD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2BD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2BD" w:rsidRPr="00C0272C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0272C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BD" w:rsidRPr="00C0272C" w:rsidTr="00477B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0272C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2BD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2BD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2BD" w:rsidRPr="00C0272C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0272C" w:rsidRDefault="000522BD" w:rsidP="0047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2BD" w:rsidRPr="00C0272C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Pr="00240569" w:rsidRDefault="000522BD" w:rsidP="000522BD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Cs/>
          <w:sz w:val="18"/>
          <w:szCs w:val="18"/>
        </w:rPr>
        <w:t xml:space="preserve">nie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a)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zm.)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5</w:t>
      </w:r>
      <w:r w:rsidRPr="00240569">
        <w:rPr>
          <w:rFonts w:ascii="Arial" w:hAnsi="Arial" w:cs="Arial"/>
          <w:sz w:val="18"/>
          <w:szCs w:val="18"/>
        </w:rPr>
        <w:t xml:space="preserve"> roku.</w:t>
      </w:r>
    </w:p>
    <w:p w:rsidR="000522BD" w:rsidRPr="00240569" w:rsidRDefault="000522BD" w:rsidP="000522BD">
      <w:pPr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0522BD" w:rsidRPr="00240569" w:rsidRDefault="000522BD" w:rsidP="000522B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0522BD" w:rsidRPr="00240569" w:rsidRDefault="000522BD" w:rsidP="000522B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oświadczeń woli w imieniu Wykonawcy</w:t>
      </w:r>
    </w:p>
    <w:p w:rsidR="000522BD" w:rsidRPr="00240569" w:rsidRDefault="000522BD" w:rsidP="000522BD">
      <w:pPr>
        <w:rPr>
          <w:rFonts w:ascii="Arial" w:hAnsi="Arial" w:cs="Arial"/>
          <w:b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albo</w:t>
      </w:r>
    </w:p>
    <w:p w:rsidR="000522BD" w:rsidRPr="00240569" w:rsidRDefault="000522BD" w:rsidP="000522BD">
      <w:pPr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b)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zm.),  </w:t>
      </w:r>
      <w:r w:rsidRPr="00240569">
        <w:rPr>
          <w:rFonts w:ascii="Arial" w:hAnsi="Arial" w:cs="Arial"/>
          <w:b/>
          <w:sz w:val="18"/>
          <w:szCs w:val="18"/>
        </w:rPr>
        <w:t>w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5</w:t>
      </w:r>
      <w:r w:rsidRPr="00240569">
        <w:rPr>
          <w:rFonts w:ascii="Arial" w:hAnsi="Arial" w:cs="Arial"/>
          <w:sz w:val="18"/>
          <w:szCs w:val="18"/>
        </w:rPr>
        <w:t xml:space="preserve"> roku.</w:t>
      </w:r>
    </w:p>
    <w:p w:rsidR="000522BD" w:rsidRPr="00240569" w:rsidRDefault="000522BD" w:rsidP="000522BD">
      <w:pPr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rPr>
          <w:rFonts w:ascii="Arial" w:hAnsi="Arial" w:cs="Arial"/>
          <w:sz w:val="18"/>
          <w:szCs w:val="18"/>
        </w:rPr>
      </w:pPr>
    </w:p>
    <w:p w:rsidR="000522BD" w:rsidRPr="00240569" w:rsidRDefault="000522BD" w:rsidP="000522B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0522BD" w:rsidRPr="00240569" w:rsidRDefault="000522BD" w:rsidP="000522B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0522BD" w:rsidRPr="00240569" w:rsidRDefault="000522BD" w:rsidP="000522B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oświadczeń woli w imieniu Wykonawcy)</w:t>
      </w:r>
    </w:p>
    <w:p w:rsidR="000522BD" w:rsidRPr="000B7E89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EA0354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EA0354" w:rsidRDefault="000522BD" w:rsidP="000522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0522BD" w:rsidRDefault="000522BD" w:rsidP="000522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0522BD" w:rsidRDefault="000522BD" w:rsidP="000522B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0522BD" w:rsidRDefault="000522BD" w:rsidP="000522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0522BD" w:rsidRDefault="000522BD" w:rsidP="000522BD">
      <w:pPr>
        <w:rPr>
          <w:rFonts w:ascii="Arial" w:hAnsi="Arial" w:cs="Arial"/>
          <w:sz w:val="16"/>
          <w:szCs w:val="16"/>
        </w:rPr>
      </w:pPr>
    </w:p>
    <w:p w:rsidR="000522BD" w:rsidRDefault="000522BD" w:rsidP="000522BD">
      <w:pPr>
        <w:rPr>
          <w:rFonts w:ascii="Arial" w:hAnsi="Arial" w:cs="Arial"/>
          <w:sz w:val="16"/>
          <w:szCs w:val="16"/>
        </w:rPr>
      </w:pPr>
    </w:p>
    <w:p w:rsidR="000522BD" w:rsidRDefault="000522BD" w:rsidP="000522BD">
      <w:pPr>
        <w:rPr>
          <w:rFonts w:ascii="Arial" w:hAnsi="Arial" w:cs="Arial"/>
          <w:b/>
          <w:sz w:val="20"/>
          <w:szCs w:val="20"/>
        </w:rPr>
      </w:pPr>
    </w:p>
    <w:p w:rsidR="000522BD" w:rsidRPr="00EE10B6" w:rsidRDefault="000522BD" w:rsidP="000522B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4 – Wykaz wykonanych usług*</w:t>
      </w:r>
    </w:p>
    <w:p w:rsidR="000522BD" w:rsidRDefault="000522BD" w:rsidP="000522BD">
      <w:pPr>
        <w:jc w:val="both"/>
        <w:rPr>
          <w:rFonts w:ascii="Arial" w:hAnsi="Arial" w:cs="Arial"/>
          <w:sz w:val="20"/>
          <w:szCs w:val="20"/>
        </w:rPr>
      </w:pPr>
      <w:r w:rsidRPr="00D011F3">
        <w:rPr>
          <w:rFonts w:ascii="Arial" w:hAnsi="Arial" w:cs="Arial"/>
          <w:sz w:val="20"/>
          <w:szCs w:val="20"/>
        </w:rPr>
        <w:t>Przystępując do postępowania w sprawie udzielenia zamówienia pub</w:t>
      </w:r>
      <w:r>
        <w:rPr>
          <w:rFonts w:ascii="Arial" w:hAnsi="Arial" w:cs="Arial"/>
          <w:sz w:val="20"/>
          <w:szCs w:val="20"/>
        </w:rPr>
        <w:t xml:space="preserve">licznego - sprawa </w:t>
      </w:r>
      <w:r>
        <w:rPr>
          <w:rFonts w:ascii="Arial" w:hAnsi="Arial" w:cs="Arial"/>
          <w:sz w:val="20"/>
          <w:szCs w:val="20"/>
        </w:rPr>
        <w:br/>
      </w:r>
      <w:r w:rsidRPr="0002605D">
        <w:rPr>
          <w:rFonts w:ascii="Arial" w:hAnsi="Arial" w:cs="Arial"/>
          <w:sz w:val="20"/>
          <w:szCs w:val="20"/>
        </w:rPr>
        <w:t xml:space="preserve">nr </w:t>
      </w:r>
      <w:r w:rsidRPr="001D041D">
        <w:rPr>
          <w:rFonts w:ascii="Arial" w:hAnsi="Arial" w:cs="Arial"/>
          <w:b/>
          <w:sz w:val="20"/>
          <w:szCs w:val="20"/>
        </w:rPr>
        <w:t>K/</w:t>
      </w:r>
      <w:r>
        <w:rPr>
          <w:rFonts w:ascii="Arial" w:hAnsi="Arial" w:cs="Arial"/>
          <w:b/>
          <w:sz w:val="20"/>
          <w:szCs w:val="20"/>
        </w:rPr>
        <w:t>21/</w:t>
      </w:r>
      <w:r w:rsidRPr="001D041D">
        <w:rPr>
          <w:rFonts w:ascii="Arial" w:hAnsi="Arial" w:cs="Arial"/>
          <w:b/>
          <w:sz w:val="20"/>
          <w:szCs w:val="20"/>
        </w:rPr>
        <w:t>U/201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02605D">
        <w:rPr>
          <w:rFonts w:ascii="Arial" w:hAnsi="Arial" w:cs="Arial"/>
          <w:sz w:val="20"/>
          <w:szCs w:val="20"/>
        </w:rPr>
        <w:t xml:space="preserve">dot. </w:t>
      </w:r>
    </w:p>
    <w:p w:rsidR="000522BD" w:rsidRPr="004574FE" w:rsidRDefault="000522BD" w:rsidP="000522B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Sprzątanie wewnątrz, na zewnątrz budynków administrowanych przez ABM 1, ABM 2 w Zielonej Górze</w:t>
      </w:r>
    </w:p>
    <w:p w:rsidR="000522BD" w:rsidRPr="005D2047" w:rsidRDefault="000522BD" w:rsidP="000522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2047">
        <w:rPr>
          <w:rFonts w:ascii="Arial" w:hAnsi="Arial" w:cs="Arial"/>
          <w:sz w:val="20"/>
          <w:szCs w:val="20"/>
        </w:rPr>
        <w:t>przedstawiam/ my:</w:t>
      </w:r>
    </w:p>
    <w:p w:rsidR="000522BD" w:rsidRDefault="000522BD" w:rsidP="000522BD">
      <w:pPr>
        <w:pStyle w:val="Tekstpodstawowy"/>
        <w:jc w:val="center"/>
        <w:rPr>
          <w:caps/>
          <w:sz w:val="20"/>
          <w:szCs w:val="20"/>
        </w:rPr>
      </w:pPr>
    </w:p>
    <w:p w:rsidR="000522BD" w:rsidRDefault="000522BD" w:rsidP="000522BD">
      <w:pPr>
        <w:pStyle w:val="Tekstpodstawowy"/>
        <w:jc w:val="center"/>
        <w:rPr>
          <w:sz w:val="20"/>
          <w:szCs w:val="20"/>
        </w:rPr>
      </w:pPr>
      <w:r w:rsidRPr="00DE4858">
        <w:rPr>
          <w:caps/>
          <w:sz w:val="20"/>
          <w:szCs w:val="20"/>
        </w:rPr>
        <w:t xml:space="preserve">Wykaz wykonanych </w:t>
      </w:r>
      <w:r>
        <w:rPr>
          <w:caps/>
          <w:sz w:val="20"/>
          <w:szCs w:val="20"/>
        </w:rPr>
        <w:t>USŁUG</w:t>
      </w:r>
      <w:r>
        <w:rPr>
          <w:b w:val="0"/>
          <w:caps/>
          <w:sz w:val="20"/>
          <w:szCs w:val="20"/>
        </w:rPr>
        <w:t xml:space="preserve"> </w:t>
      </w:r>
      <w:r>
        <w:rPr>
          <w:b w:val="0"/>
          <w:caps/>
          <w:sz w:val="20"/>
          <w:szCs w:val="20"/>
        </w:rPr>
        <w:br/>
      </w:r>
      <w:r w:rsidRPr="0002605D">
        <w:rPr>
          <w:sz w:val="20"/>
          <w:szCs w:val="20"/>
        </w:rPr>
        <w:t xml:space="preserve">w okresie ostatnich trzech lat przed upływem terminu składania ofert, </w:t>
      </w:r>
      <w:r w:rsidRPr="0002605D">
        <w:rPr>
          <w:bCs w:val="0"/>
          <w:sz w:val="20"/>
          <w:szCs w:val="20"/>
        </w:rPr>
        <w:t xml:space="preserve">a jeżeli okres prowadzenia </w:t>
      </w:r>
      <w:r w:rsidRPr="00E45E8F">
        <w:rPr>
          <w:bCs w:val="0"/>
          <w:sz w:val="20"/>
          <w:szCs w:val="20"/>
        </w:rPr>
        <w:t xml:space="preserve">działalności jest krótszy – w tym okresie, z podaniem ich wartości, przedmiotu, dat wykonania </w:t>
      </w:r>
      <w:r w:rsidRPr="00E45E8F">
        <w:rPr>
          <w:sz w:val="20"/>
          <w:szCs w:val="20"/>
        </w:rPr>
        <w:t xml:space="preserve">i podmiotów na rzecz których usługi zostały wykonane oraz </w:t>
      </w:r>
      <w:r w:rsidRPr="00E45E8F">
        <w:rPr>
          <w:sz w:val="20"/>
          <w:szCs w:val="20"/>
          <w:u w:val="single"/>
        </w:rPr>
        <w:t>dowody</w:t>
      </w:r>
      <w:r w:rsidRPr="00E45E8F">
        <w:rPr>
          <w:sz w:val="20"/>
          <w:szCs w:val="20"/>
        </w:rPr>
        <w:t>, czy zostały lub są wykonywane należycie</w:t>
      </w:r>
    </w:p>
    <w:p w:rsidR="000522BD" w:rsidRDefault="000522BD" w:rsidP="000522BD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454"/>
        <w:gridCol w:w="1623"/>
        <w:gridCol w:w="1243"/>
        <w:gridCol w:w="1466"/>
        <w:gridCol w:w="1648"/>
        <w:gridCol w:w="1397"/>
      </w:tblGrid>
      <w:tr w:rsidR="000522BD" w:rsidRPr="009D6730" w:rsidTr="00477B05">
        <w:trPr>
          <w:jc w:val="center"/>
        </w:trPr>
        <w:tc>
          <w:tcPr>
            <w:tcW w:w="0" w:type="auto"/>
            <w:vAlign w:val="center"/>
          </w:tcPr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54" w:type="dxa"/>
            <w:vAlign w:val="center"/>
          </w:tcPr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Nazwa</w:t>
            </w:r>
          </w:p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</w:p>
        </w:tc>
        <w:tc>
          <w:tcPr>
            <w:tcW w:w="1623" w:type="dxa"/>
            <w:vAlign w:val="center"/>
          </w:tcPr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Okres (data) wykonania</w:t>
            </w:r>
          </w:p>
          <w:p w:rsidR="000522BD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</w:t>
            </w:r>
          </w:p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dzień/miesiąc/rok</w:t>
            </w:r>
          </w:p>
        </w:tc>
        <w:tc>
          <w:tcPr>
            <w:tcW w:w="1243" w:type="dxa"/>
            <w:vAlign w:val="center"/>
          </w:tcPr>
          <w:p w:rsidR="000522BD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22BD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Wykonawca</w:t>
            </w:r>
          </w:p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</w:p>
        </w:tc>
        <w:tc>
          <w:tcPr>
            <w:tcW w:w="1466" w:type="dxa"/>
            <w:vAlign w:val="center"/>
          </w:tcPr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Odbiorca</w:t>
            </w:r>
          </w:p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usługi 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  <w:tc>
          <w:tcPr>
            <w:tcW w:w="1648" w:type="dxa"/>
            <w:vAlign w:val="center"/>
          </w:tcPr>
          <w:p w:rsidR="000522BD" w:rsidRPr="002D5BA1" w:rsidRDefault="000522BD" w:rsidP="00477B05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Opis zadania  wskazujący,</w:t>
            </w:r>
          </w:p>
          <w:p w:rsidR="000522BD" w:rsidRPr="002D5BA1" w:rsidRDefault="000522BD" w:rsidP="00477B05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że usługi spełniają</w:t>
            </w:r>
          </w:p>
          <w:p w:rsidR="000522BD" w:rsidRPr="002D5BA1" w:rsidRDefault="000522BD" w:rsidP="00477B05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</w:p>
          <w:p w:rsidR="000522BD" w:rsidRPr="002D5BA1" w:rsidRDefault="000522BD" w:rsidP="00477B05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określone w SIWZ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pkt. 10.1.b.</w:t>
            </w:r>
          </w:p>
          <w:p w:rsidR="000522BD" w:rsidRPr="002D5BA1" w:rsidRDefault="000522BD" w:rsidP="00477B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0522BD" w:rsidRDefault="000522BD" w:rsidP="00477B05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22BD" w:rsidRDefault="000522BD" w:rsidP="00477B05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22BD" w:rsidRPr="002D5BA1" w:rsidRDefault="000522BD" w:rsidP="00477B05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Wartość brutto zł usługi</w:t>
            </w:r>
          </w:p>
        </w:tc>
      </w:tr>
      <w:tr w:rsidR="000522BD" w:rsidRPr="009D6730" w:rsidTr="00477B05">
        <w:trPr>
          <w:trHeight w:val="1531"/>
          <w:jc w:val="center"/>
        </w:trPr>
        <w:tc>
          <w:tcPr>
            <w:tcW w:w="0" w:type="auto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BD" w:rsidRPr="009D6730" w:rsidTr="00477B05">
        <w:trPr>
          <w:trHeight w:val="1531"/>
          <w:jc w:val="center"/>
        </w:trPr>
        <w:tc>
          <w:tcPr>
            <w:tcW w:w="0" w:type="auto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BD" w:rsidRPr="009D6730" w:rsidTr="00477B05">
        <w:trPr>
          <w:trHeight w:val="1531"/>
          <w:jc w:val="center"/>
        </w:trPr>
        <w:tc>
          <w:tcPr>
            <w:tcW w:w="0" w:type="auto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BD" w:rsidRPr="009D6730" w:rsidTr="00477B05">
        <w:trPr>
          <w:trHeight w:val="1531"/>
          <w:jc w:val="center"/>
        </w:trPr>
        <w:tc>
          <w:tcPr>
            <w:tcW w:w="0" w:type="auto"/>
          </w:tcPr>
          <w:p w:rsidR="000522BD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2BD" w:rsidRPr="009D6730" w:rsidTr="00477B05">
        <w:trPr>
          <w:trHeight w:val="1531"/>
          <w:jc w:val="center"/>
        </w:trPr>
        <w:tc>
          <w:tcPr>
            <w:tcW w:w="0" w:type="auto"/>
          </w:tcPr>
          <w:p w:rsidR="000522BD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0522BD" w:rsidRPr="009D6730" w:rsidRDefault="000522BD" w:rsidP="00477B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2BD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0522BD" w:rsidRPr="000B7E89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0B7E89" w:rsidRDefault="000522BD" w:rsidP="000522B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522BD" w:rsidRPr="000B7E89" w:rsidRDefault="000522BD" w:rsidP="000522B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0522BD" w:rsidRDefault="000522BD" w:rsidP="000522B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0522BD" w:rsidRPr="00E1359F" w:rsidRDefault="000522BD" w:rsidP="000522BD">
      <w:pPr>
        <w:rPr>
          <w:rFonts w:ascii="Arial" w:hAnsi="Arial" w:cs="Arial"/>
          <w:sz w:val="20"/>
          <w:szCs w:val="20"/>
        </w:rPr>
      </w:pPr>
      <w:r w:rsidRPr="003D1A68">
        <w:rPr>
          <w:rFonts w:ascii="Arial" w:hAnsi="Arial" w:cs="Arial"/>
          <w:i/>
          <w:sz w:val="16"/>
          <w:szCs w:val="16"/>
        </w:rPr>
        <w:t>* Wykonawca modeluje tabelę wg własnych potrzeb</w:t>
      </w:r>
    </w:p>
    <w:p w:rsidR="000522BD" w:rsidRPr="005907E0" w:rsidRDefault="000522BD" w:rsidP="000522B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0522BD" w:rsidRPr="005907E0" w:rsidRDefault="000522BD" w:rsidP="000522B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0522BD" w:rsidTr="00477B05">
        <w:trPr>
          <w:trHeight w:val="94"/>
        </w:trPr>
        <w:tc>
          <w:tcPr>
            <w:tcW w:w="2050" w:type="dxa"/>
          </w:tcPr>
          <w:p w:rsidR="000522BD" w:rsidRPr="003E4764" w:rsidRDefault="000522BD" w:rsidP="00477B0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522BD" w:rsidRPr="004574FE" w:rsidRDefault="000522BD" w:rsidP="00477B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Sprzątanie wewnątrz, na zewnątrz budynków administrowanych przez ABM 1, ABM 2 w Zielonej Górze</w:t>
            </w:r>
          </w:p>
          <w:p w:rsidR="000522BD" w:rsidRDefault="000522BD" w:rsidP="00477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522BD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Pr="005907E0" w:rsidRDefault="000522BD" w:rsidP="000522B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22BD" w:rsidRPr="005907E0" w:rsidRDefault="000522BD" w:rsidP="000522B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522BD" w:rsidRPr="005907E0" w:rsidRDefault="000522BD" w:rsidP="000522B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0522BD" w:rsidRPr="005907E0" w:rsidRDefault="000522BD" w:rsidP="000522B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0522BD" w:rsidRPr="00C47145" w:rsidRDefault="000522BD" w:rsidP="000522B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522BD" w:rsidRPr="005907E0" w:rsidRDefault="000522BD" w:rsidP="000522B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0522BD" w:rsidRPr="005907E0" w:rsidTr="00477B05">
        <w:trPr>
          <w:cantSplit/>
        </w:trPr>
        <w:tc>
          <w:tcPr>
            <w:tcW w:w="9360" w:type="dxa"/>
          </w:tcPr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522BD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522BD" w:rsidRPr="005907E0" w:rsidTr="00477B05">
        <w:trPr>
          <w:cantSplit/>
        </w:trPr>
        <w:tc>
          <w:tcPr>
            <w:tcW w:w="9360" w:type="dxa"/>
          </w:tcPr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522BD" w:rsidRPr="005907E0" w:rsidTr="00477B05">
        <w:trPr>
          <w:cantSplit/>
        </w:trPr>
        <w:tc>
          <w:tcPr>
            <w:tcW w:w="9360" w:type="dxa"/>
          </w:tcPr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522BD" w:rsidRPr="005907E0" w:rsidTr="00477B05">
        <w:trPr>
          <w:cantSplit/>
        </w:trPr>
        <w:tc>
          <w:tcPr>
            <w:tcW w:w="9360" w:type="dxa"/>
          </w:tcPr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522BD" w:rsidRPr="005907E0" w:rsidTr="00477B05">
        <w:trPr>
          <w:cantSplit/>
        </w:trPr>
        <w:tc>
          <w:tcPr>
            <w:tcW w:w="9360" w:type="dxa"/>
          </w:tcPr>
          <w:p w:rsidR="000522BD" w:rsidRPr="008A6F6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522BD" w:rsidRPr="005907E0" w:rsidRDefault="000522BD" w:rsidP="00477B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522BD" w:rsidRPr="005907E0" w:rsidRDefault="000522BD" w:rsidP="000522B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522BD" w:rsidRPr="005907E0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p w:rsidR="000522BD" w:rsidRPr="005907E0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0522BD" w:rsidRPr="005907E0" w:rsidRDefault="000522BD" w:rsidP="000522BD">
      <w:pPr>
        <w:jc w:val="both"/>
        <w:rPr>
          <w:rFonts w:ascii="Arial" w:hAnsi="Arial" w:cs="Arial"/>
          <w:b/>
          <w:sz w:val="20"/>
          <w:szCs w:val="20"/>
        </w:rPr>
      </w:pPr>
    </w:p>
    <w:p w:rsidR="000522BD" w:rsidRPr="005907E0" w:rsidRDefault="000522BD" w:rsidP="000522B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522BD" w:rsidRPr="005907E0" w:rsidRDefault="000522BD" w:rsidP="000522B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522BD" w:rsidRPr="005907E0" w:rsidRDefault="000522BD" w:rsidP="000522B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0522BD" w:rsidRPr="005907E0" w:rsidRDefault="000522BD" w:rsidP="000522BD">
      <w:pPr>
        <w:rPr>
          <w:rFonts w:ascii="Arial" w:hAnsi="Arial" w:cs="Arial"/>
          <w:sz w:val="20"/>
          <w:szCs w:val="20"/>
        </w:rPr>
        <w:sectPr w:rsidR="000522BD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22BD" w:rsidRPr="005907E0" w:rsidRDefault="000522BD" w:rsidP="000522B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0522BD" w:rsidTr="00477B05">
        <w:trPr>
          <w:trHeight w:val="94"/>
        </w:trPr>
        <w:tc>
          <w:tcPr>
            <w:tcW w:w="2050" w:type="dxa"/>
          </w:tcPr>
          <w:p w:rsidR="000522BD" w:rsidRDefault="000522BD" w:rsidP="00477B0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0522BD" w:rsidRPr="003E4764" w:rsidRDefault="000522BD" w:rsidP="00477B0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522BD" w:rsidRDefault="000522BD" w:rsidP="00477B0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522BD" w:rsidRPr="004574FE" w:rsidRDefault="000522BD" w:rsidP="00477B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Sprzątanie wewnątrz, na zewnątrz budynków administrowanych przez ABM 1, ABM 2 w Zielonej Górze</w:t>
            </w:r>
          </w:p>
          <w:p w:rsidR="000522BD" w:rsidRDefault="000522BD" w:rsidP="00477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522BD" w:rsidRPr="005907E0" w:rsidRDefault="000522BD" w:rsidP="000522BD">
      <w:pPr>
        <w:rPr>
          <w:rFonts w:ascii="Arial" w:hAnsi="Arial" w:cs="Arial"/>
          <w:b/>
          <w:color w:val="000000"/>
          <w:sz w:val="20"/>
          <w:szCs w:val="20"/>
        </w:rPr>
      </w:pPr>
    </w:p>
    <w:p w:rsidR="000522BD" w:rsidRPr="005907E0" w:rsidRDefault="000522BD" w:rsidP="000522B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0522BD" w:rsidRPr="005907E0" w:rsidRDefault="000522BD" w:rsidP="000522B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0522BD" w:rsidRPr="005907E0" w:rsidRDefault="000522BD" w:rsidP="000522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0522BD" w:rsidRPr="005907E0" w:rsidRDefault="000522BD" w:rsidP="000522B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522BD" w:rsidRPr="005907E0" w:rsidRDefault="000522BD" w:rsidP="000522B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0522BD" w:rsidRPr="005907E0" w:rsidRDefault="000522BD" w:rsidP="000522B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0522BD" w:rsidRPr="005907E0" w:rsidTr="00477B05">
        <w:trPr>
          <w:cantSplit/>
        </w:trPr>
        <w:tc>
          <w:tcPr>
            <w:tcW w:w="610" w:type="dxa"/>
          </w:tcPr>
          <w:p w:rsidR="000522BD" w:rsidRPr="005907E0" w:rsidRDefault="000522BD" w:rsidP="00477B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522BD" w:rsidRPr="005907E0" w:rsidRDefault="000522BD" w:rsidP="00477B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522BD" w:rsidRPr="005907E0" w:rsidRDefault="000522BD" w:rsidP="00477B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522BD" w:rsidRPr="005907E0" w:rsidTr="00477B05">
        <w:trPr>
          <w:cantSplit/>
        </w:trPr>
        <w:tc>
          <w:tcPr>
            <w:tcW w:w="610" w:type="dxa"/>
          </w:tcPr>
          <w:p w:rsidR="000522BD" w:rsidRPr="005907E0" w:rsidRDefault="000522BD" w:rsidP="00477B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22BD" w:rsidRPr="005907E0" w:rsidRDefault="000522BD" w:rsidP="00477B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522BD" w:rsidRPr="005907E0" w:rsidRDefault="000522BD" w:rsidP="00477B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2BD" w:rsidRPr="005907E0" w:rsidTr="00477B05">
        <w:trPr>
          <w:cantSplit/>
        </w:trPr>
        <w:tc>
          <w:tcPr>
            <w:tcW w:w="610" w:type="dxa"/>
          </w:tcPr>
          <w:p w:rsidR="000522BD" w:rsidRPr="005907E0" w:rsidRDefault="000522BD" w:rsidP="00477B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22BD" w:rsidRPr="005907E0" w:rsidRDefault="000522BD" w:rsidP="00477B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522BD" w:rsidRPr="005907E0" w:rsidRDefault="000522BD" w:rsidP="00477B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522BD" w:rsidRPr="005907E0" w:rsidRDefault="000522BD" w:rsidP="000522BD">
      <w:pPr>
        <w:rPr>
          <w:rFonts w:ascii="Arial" w:hAnsi="Arial" w:cs="Arial"/>
          <w:sz w:val="20"/>
          <w:szCs w:val="20"/>
        </w:rPr>
      </w:pPr>
    </w:p>
    <w:p w:rsidR="000522BD" w:rsidRPr="00BA6973" w:rsidRDefault="000522BD" w:rsidP="000522BD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0522BD" w:rsidRPr="00644F7C" w:rsidRDefault="000522BD" w:rsidP="000522BD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 xml:space="preserve">Dz. U z 2013 r., poz. 907 z </w:t>
      </w:r>
      <w:proofErr w:type="spellStart"/>
      <w:r w:rsidRPr="009D4ED9">
        <w:rPr>
          <w:rFonts w:ascii="Arial" w:hAnsi="Arial" w:cs="Arial"/>
          <w:sz w:val="20"/>
          <w:szCs w:val="20"/>
        </w:rPr>
        <w:t>późn</w:t>
      </w:r>
      <w:proofErr w:type="spellEnd"/>
      <w:r w:rsidRPr="009D4ED9">
        <w:rPr>
          <w:rFonts w:ascii="Arial" w:hAnsi="Arial" w:cs="Arial"/>
          <w:sz w:val="20"/>
          <w:szCs w:val="20"/>
        </w:rPr>
        <w:t>. zmianami)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>na potrzeby wykonania 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0522BD" w:rsidRPr="00644F7C" w:rsidRDefault="000522BD" w:rsidP="000522B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0522BD" w:rsidRPr="00644F7C" w:rsidRDefault="000522BD" w:rsidP="000522B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0522BD" w:rsidRPr="00644F7C" w:rsidRDefault="000522BD" w:rsidP="000522B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0522BD" w:rsidRPr="00644F7C" w:rsidRDefault="000522BD" w:rsidP="000522B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0522BD" w:rsidRPr="00AF4293" w:rsidRDefault="000522BD" w:rsidP="000522BD">
      <w:pPr>
        <w:spacing w:after="120"/>
        <w:jc w:val="both"/>
        <w:rPr>
          <w:rFonts w:ascii="Arial Narrow" w:hAnsi="Arial Narrow" w:cs="Arial"/>
          <w:color w:val="000000"/>
        </w:rPr>
      </w:pPr>
      <w:r w:rsidRPr="00AF4293">
        <w:rPr>
          <w:rFonts w:ascii="Arial Narrow" w:hAnsi="Arial Narrow" w:cs="Arial"/>
          <w:color w:val="000000"/>
        </w:rPr>
        <w:t xml:space="preserve">forma w jakiej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0522BD" w:rsidRPr="00644F7C" w:rsidRDefault="000522BD" w:rsidP="000522B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0522BD" w:rsidRDefault="000522BD" w:rsidP="000522BD">
      <w:pPr>
        <w:pStyle w:val="Tekstpodstawowy2"/>
        <w:rPr>
          <w:sz w:val="20"/>
          <w:szCs w:val="20"/>
        </w:rPr>
      </w:pPr>
    </w:p>
    <w:p w:rsidR="000522BD" w:rsidRPr="00984CAA" w:rsidRDefault="000522BD" w:rsidP="000522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0522BD" w:rsidRDefault="000522BD" w:rsidP="000522BD"/>
    <w:p w:rsidR="000522BD" w:rsidRDefault="000522BD" w:rsidP="000522BD"/>
    <w:p w:rsidR="000522BD" w:rsidRPr="00484A66" w:rsidRDefault="000522BD" w:rsidP="000522B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522BD" w:rsidRDefault="000522BD" w:rsidP="000522B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0522BD" w:rsidRDefault="000522BD" w:rsidP="000522B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0522BD" w:rsidRDefault="000522BD" w:rsidP="000522B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0522BD" w:rsidRDefault="000522BD" w:rsidP="000522B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307C3" w:rsidRDefault="004307C3"/>
    <w:sectPr w:rsidR="004307C3" w:rsidSect="004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BD" w:rsidRDefault="000522BD" w:rsidP="000522BD">
      <w:r>
        <w:separator/>
      </w:r>
    </w:p>
  </w:endnote>
  <w:endnote w:type="continuationSeparator" w:id="0">
    <w:p w:rsidR="000522BD" w:rsidRDefault="000522BD" w:rsidP="0005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BD" w:rsidRDefault="000522BD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2BD" w:rsidRDefault="000522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BD" w:rsidRDefault="000522BD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522BD" w:rsidRDefault="000522BD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0522BD" w:rsidRPr="00A65404" w:rsidRDefault="000522BD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0522BD" w:rsidRPr="004456FC" w:rsidRDefault="000522BD" w:rsidP="004456FC">
    <w:pPr>
      <w:rPr>
        <w:i/>
        <w:sz w:val="16"/>
        <w:szCs w:val="16"/>
      </w:rPr>
    </w:pPr>
    <w:r w:rsidRPr="004456FC">
      <w:rPr>
        <w:b/>
        <w:bCs/>
        <w:i/>
        <w:sz w:val="16"/>
        <w:szCs w:val="16"/>
      </w:rPr>
      <w:t>SPRZĄTANIE WEWNĄTRZ, NA ZEWNĄTRZ BUDYNKÓW ADMINISTROWANYCH PRZEZ ABM 1, ABM 2 W ZIELONEJ GÓRZE</w:t>
    </w:r>
  </w:p>
  <w:p w:rsidR="000522BD" w:rsidRPr="00CA7968" w:rsidRDefault="000522BD" w:rsidP="001707A0">
    <w:pPr>
      <w:pStyle w:val="Stopka"/>
      <w:tabs>
        <w:tab w:val="clear" w:pos="4536"/>
        <w:tab w:val="clear" w:pos="9072"/>
        <w:tab w:val="right" w:pos="-2340"/>
        <w:tab w:val="left" w:pos="3780"/>
      </w:tabs>
      <w:ind w:left="2832" w:hanging="2832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0522BD" w:rsidRDefault="000522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BD" w:rsidRDefault="000522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2BD" w:rsidRDefault="000522B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BD" w:rsidRDefault="000522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522BD" w:rsidRDefault="000522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BD" w:rsidRDefault="000522BD" w:rsidP="000522BD">
      <w:r>
        <w:separator/>
      </w:r>
    </w:p>
  </w:footnote>
  <w:footnote w:type="continuationSeparator" w:id="0">
    <w:p w:rsidR="000522BD" w:rsidRDefault="000522BD" w:rsidP="000522BD">
      <w:r>
        <w:continuationSeparator/>
      </w:r>
    </w:p>
  </w:footnote>
  <w:footnote w:id="1">
    <w:p w:rsidR="000522BD" w:rsidRDefault="000522BD" w:rsidP="000522B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BD" w:rsidRDefault="000522BD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_x0000_s1027" style="position:absolute;left:0;text-align:left;flip:y;z-index:251662336" from="0,62.5pt" to="459pt,62.55pt" strokeweight="1.25pt"/>
      </w:pict>
    </w:r>
    <w:r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3pt;margin-top:-.5pt;width:33.75pt;height:56.25pt;z-index:-251655168">
          <v:imagedata r:id="rId1" o:title="Logo_MPWiK_wzór"/>
        </v:shape>
      </w:pict>
    </w:r>
    <w:r>
      <w:rPr>
        <w:rFonts w:ascii="Arial" w:hAnsi="Arial" w:cs="Arial"/>
        <w:b/>
        <w:noProof/>
        <w:sz w:val="18"/>
        <w:szCs w:val="18"/>
      </w:rPr>
      <w:pict>
        <v:shape id="_x0000_s1025" type="#_x0000_t75" style="position:absolute;left:0;text-align:left;margin-left:0;margin-top:-.5pt;width:55.5pt;height:36.85pt;z-index:-251656192">
          <v:imagedata r:id="rId2" o:title="eu-flagUE"/>
        </v:shape>
      </w:pict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0522BD" w:rsidRDefault="000522BD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0522BD" w:rsidRDefault="000522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BD" w:rsidRDefault="000522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2BD" w:rsidRDefault="000522BD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BD" w:rsidRDefault="00052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4E6"/>
    <w:multiLevelType w:val="hybridMultilevel"/>
    <w:tmpl w:val="233ACB30"/>
    <w:lvl w:ilvl="0" w:tplc="C7441FFC">
      <w:start w:val="13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DF0D83"/>
    <w:multiLevelType w:val="multilevel"/>
    <w:tmpl w:val="CF20A7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A4B55"/>
    <w:multiLevelType w:val="hybridMultilevel"/>
    <w:tmpl w:val="2A020E18"/>
    <w:lvl w:ilvl="0" w:tplc="DB92F5B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5617D"/>
    <w:multiLevelType w:val="hybridMultilevel"/>
    <w:tmpl w:val="B216667A"/>
    <w:lvl w:ilvl="0" w:tplc="5866D198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6D0828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34DD9E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22BD"/>
    <w:rsid w:val="000522BD"/>
    <w:rsid w:val="004307C3"/>
    <w:rsid w:val="006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0522BD"/>
    <w:pPr>
      <w:keepNext/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522B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522B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522B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2B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2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522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522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0522BD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0522B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052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0522B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522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522B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522B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0522B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0522B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0522BD"/>
  </w:style>
  <w:style w:type="character" w:styleId="Odwoanieprzypisudolnego">
    <w:name w:val="footnote reference"/>
    <w:basedOn w:val="Domylnaczcionkaakapitu"/>
    <w:rsid w:val="000522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2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0522B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522B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0522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2290</Words>
  <Characters>13744</Characters>
  <Application>Microsoft Office Word</Application>
  <DocSecurity>0</DocSecurity>
  <Lines>114</Lines>
  <Paragraphs>32</Paragraphs>
  <ScaleCrop>false</ScaleCrop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2015-11-27T12:15:00Z</dcterms:created>
  <dcterms:modified xsi:type="dcterms:W3CDTF">2015-11-27T12:18:00Z</dcterms:modified>
</cp:coreProperties>
</file>