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7F" w:rsidRDefault="0040767F" w:rsidP="0040767F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40767F" w:rsidRDefault="0040767F" w:rsidP="0040767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40767F" w:rsidRDefault="0040767F" w:rsidP="0040767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40767F" w:rsidRDefault="0040767F" w:rsidP="0040767F">
      <w:pPr>
        <w:rPr>
          <w:rFonts w:ascii="Arial" w:hAnsi="Arial" w:cs="Arial"/>
        </w:rPr>
      </w:pPr>
    </w:p>
    <w:p w:rsidR="0040767F" w:rsidRDefault="0040767F" w:rsidP="0040767F">
      <w:pPr>
        <w:pStyle w:val="Nagwek5"/>
        <w:rPr>
          <w:rFonts w:cs="Arial"/>
          <w:sz w:val="24"/>
        </w:rPr>
      </w:pPr>
    </w:p>
    <w:p w:rsidR="0040767F" w:rsidRDefault="0040767F" w:rsidP="0040767F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40767F" w:rsidRDefault="0040767F" w:rsidP="004076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40767F" w:rsidRDefault="0040767F" w:rsidP="0040767F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40767F" w:rsidTr="00E9219B">
        <w:trPr>
          <w:trHeight w:val="620"/>
        </w:trPr>
        <w:tc>
          <w:tcPr>
            <w:tcW w:w="3614" w:type="dxa"/>
            <w:gridSpan w:val="2"/>
          </w:tcPr>
          <w:p w:rsidR="0040767F" w:rsidRDefault="0040767F" w:rsidP="00E9219B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40767F" w:rsidRPr="00BA5F18" w:rsidRDefault="0040767F" w:rsidP="00E9219B"/>
        </w:tc>
        <w:tc>
          <w:tcPr>
            <w:tcW w:w="5464" w:type="dxa"/>
          </w:tcPr>
          <w:p w:rsidR="0040767F" w:rsidRDefault="0040767F" w:rsidP="00E9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 w:rsidR="003A4464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/2013</w:t>
            </w:r>
          </w:p>
        </w:tc>
      </w:tr>
      <w:tr w:rsidR="0040767F" w:rsidTr="00E9219B">
        <w:trPr>
          <w:trHeight w:val="94"/>
        </w:trPr>
        <w:tc>
          <w:tcPr>
            <w:tcW w:w="2230" w:type="dxa"/>
          </w:tcPr>
          <w:p w:rsidR="0040767F" w:rsidRPr="00C630B6" w:rsidRDefault="0040767F" w:rsidP="00E9219B">
            <w:pPr>
              <w:pStyle w:val="Nagwek6"/>
              <w:rPr>
                <w:rFonts w:cs="Arial"/>
                <w:sz w:val="20"/>
                <w:szCs w:val="20"/>
              </w:rPr>
            </w:pPr>
            <w:r w:rsidRPr="00C630B6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0767F" w:rsidRPr="00FA4B45" w:rsidRDefault="0040767F" w:rsidP="00E9219B">
            <w:pPr>
              <w:rPr>
                <w:rFonts w:ascii="Arial" w:hAnsi="Arial" w:cs="Arial"/>
                <w:b/>
              </w:rPr>
            </w:pP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</w:t>
            </w:r>
          </w:p>
          <w:p w:rsidR="0040767F" w:rsidRPr="00772671" w:rsidRDefault="0040767F" w:rsidP="00E9219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40767F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40767F" w:rsidRDefault="0040767F" w:rsidP="0040767F">
      <w:pPr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40767F" w:rsidRDefault="0040767F" w:rsidP="0040767F">
      <w:pPr>
        <w:jc w:val="both"/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0767F" w:rsidRDefault="0040767F" w:rsidP="0040767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40767F" w:rsidTr="00E9219B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40767F" w:rsidTr="00E921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40767F" w:rsidTr="00E921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40767F" w:rsidTr="00E921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40767F" w:rsidRDefault="0040767F" w:rsidP="0040767F">
      <w:pPr>
        <w:jc w:val="both"/>
        <w:rPr>
          <w:rFonts w:ascii="Arial" w:hAnsi="Arial" w:cs="Arial"/>
          <w:sz w:val="18"/>
          <w:szCs w:val="18"/>
        </w:rPr>
      </w:pPr>
    </w:p>
    <w:p w:rsidR="0040767F" w:rsidRDefault="0040767F" w:rsidP="0040767F">
      <w:pPr>
        <w:jc w:val="both"/>
        <w:rPr>
          <w:rFonts w:ascii="Arial" w:hAnsi="Arial" w:cs="Arial"/>
          <w:sz w:val="18"/>
          <w:szCs w:val="18"/>
        </w:rPr>
      </w:pPr>
    </w:p>
    <w:p w:rsidR="0040767F" w:rsidRDefault="0040767F" w:rsidP="0040767F">
      <w:pPr>
        <w:jc w:val="both"/>
        <w:rPr>
          <w:rFonts w:ascii="Arial" w:hAnsi="Arial" w:cs="Arial"/>
          <w:sz w:val="18"/>
          <w:szCs w:val="18"/>
        </w:rPr>
      </w:pPr>
    </w:p>
    <w:p w:rsidR="0040767F" w:rsidRDefault="0040767F" w:rsidP="0040767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40767F" w:rsidRDefault="0040767F" w:rsidP="0040767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80"/>
      </w:tblGrid>
      <w:tr w:rsidR="0040767F" w:rsidTr="00E9219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67F" w:rsidRDefault="0040767F" w:rsidP="0040767F">
      <w:pPr>
        <w:jc w:val="both"/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jc w:val="both"/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jc w:val="both"/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40767F" w:rsidRDefault="0040767F" w:rsidP="0040767F">
      <w:pPr>
        <w:numPr>
          <w:ilvl w:val="0"/>
          <w:numId w:val="1"/>
        </w:numPr>
        <w:tabs>
          <w:tab w:val="num" w:pos="1080"/>
        </w:tabs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40767F" w:rsidRDefault="0040767F" w:rsidP="0040767F">
      <w:pPr>
        <w:numPr>
          <w:ilvl w:val="0"/>
          <w:numId w:val="1"/>
        </w:numPr>
        <w:tabs>
          <w:tab w:val="num" w:pos="1080"/>
        </w:tabs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40767F" w:rsidRDefault="0040767F" w:rsidP="0040767F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40767F" w:rsidRPr="00913318" w:rsidRDefault="0040767F" w:rsidP="0040767F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913318">
        <w:rPr>
          <w:rFonts w:ascii="Arial" w:hAnsi="Arial" w:cs="Arial"/>
          <w:color w:val="000000"/>
          <w:sz w:val="20"/>
          <w:szCs w:val="20"/>
        </w:rPr>
        <w:t xml:space="preserve">Oferujemy dostawę węgla kamiennego </w:t>
      </w:r>
      <w:r>
        <w:rPr>
          <w:rFonts w:ascii="Arial" w:hAnsi="Arial" w:cs="Arial"/>
          <w:color w:val="000000"/>
          <w:sz w:val="20"/>
          <w:szCs w:val="20"/>
        </w:rPr>
        <w:t xml:space="preserve">orzech II </w:t>
      </w:r>
      <w:r w:rsidRPr="00913318">
        <w:rPr>
          <w:rFonts w:ascii="Arial" w:hAnsi="Arial" w:cs="Arial"/>
          <w:color w:val="000000"/>
          <w:sz w:val="20"/>
          <w:szCs w:val="20"/>
        </w:rPr>
        <w:t xml:space="preserve">(wraz z transportem) w cenie: </w:t>
      </w:r>
    </w:p>
    <w:p w:rsidR="0040767F" w:rsidRPr="00913318" w:rsidRDefault="0040767F" w:rsidP="0040767F">
      <w:pPr>
        <w:autoSpaceDE w:val="0"/>
        <w:autoSpaceDN w:val="0"/>
        <w:adjustRightInd w:val="0"/>
        <w:ind w:left="372" w:firstLine="708"/>
        <w:rPr>
          <w:rFonts w:ascii="Arial" w:hAnsi="Arial" w:cs="Arial"/>
          <w:color w:val="000000"/>
          <w:sz w:val="20"/>
          <w:szCs w:val="20"/>
        </w:rPr>
      </w:pPr>
      <w:r w:rsidRPr="0091331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cena netto za 1 tonę węgla kamiennego orzech II </w:t>
      </w:r>
      <w:r w:rsidRPr="00913318">
        <w:rPr>
          <w:rFonts w:ascii="Arial" w:hAnsi="Arial" w:cs="Arial"/>
          <w:color w:val="000000"/>
          <w:sz w:val="20"/>
          <w:szCs w:val="20"/>
        </w:rPr>
        <w:t xml:space="preserve">................................. zł /tonę </w:t>
      </w:r>
    </w:p>
    <w:p w:rsidR="0040767F" w:rsidRPr="00913318" w:rsidRDefault="0040767F" w:rsidP="0040767F">
      <w:pPr>
        <w:autoSpaceDE w:val="0"/>
        <w:autoSpaceDN w:val="0"/>
        <w:adjustRightInd w:val="0"/>
        <w:ind w:left="372" w:firstLine="708"/>
        <w:rPr>
          <w:rFonts w:ascii="Arial" w:hAnsi="Arial" w:cs="Arial"/>
          <w:color w:val="000000"/>
          <w:sz w:val="20"/>
          <w:szCs w:val="20"/>
        </w:rPr>
      </w:pPr>
      <w:r w:rsidRPr="00913318">
        <w:rPr>
          <w:rFonts w:ascii="Arial" w:hAnsi="Arial" w:cs="Arial"/>
          <w:color w:val="000000"/>
          <w:sz w:val="20"/>
          <w:szCs w:val="20"/>
        </w:rPr>
        <w:t xml:space="preserve">(słownie zł: ........................................................................................................) </w:t>
      </w:r>
    </w:p>
    <w:p w:rsidR="0040767F" w:rsidRPr="00913318" w:rsidRDefault="0040767F" w:rsidP="0040767F">
      <w:pPr>
        <w:autoSpaceDE w:val="0"/>
        <w:autoSpaceDN w:val="0"/>
        <w:adjustRightInd w:val="0"/>
        <w:ind w:left="372" w:firstLine="708"/>
        <w:rPr>
          <w:rFonts w:ascii="Arial" w:hAnsi="Arial" w:cs="Arial"/>
          <w:color w:val="000000"/>
          <w:sz w:val="20"/>
          <w:szCs w:val="20"/>
        </w:rPr>
      </w:pPr>
      <w:r w:rsidRPr="00913318">
        <w:rPr>
          <w:rFonts w:ascii="Arial" w:hAnsi="Arial" w:cs="Arial"/>
          <w:b/>
          <w:bCs/>
          <w:color w:val="000000"/>
          <w:sz w:val="20"/>
          <w:szCs w:val="20"/>
        </w:rPr>
        <w:t xml:space="preserve">podatek VAT </w:t>
      </w:r>
      <w:r w:rsidRPr="00913318">
        <w:rPr>
          <w:rFonts w:ascii="Arial" w:hAnsi="Arial" w:cs="Arial"/>
          <w:color w:val="000000"/>
          <w:sz w:val="20"/>
          <w:szCs w:val="20"/>
        </w:rPr>
        <w:t xml:space="preserve">w wysokości ……... %: ...................................................zł </w:t>
      </w:r>
    </w:p>
    <w:p w:rsidR="0040767F" w:rsidRPr="00913318" w:rsidRDefault="0040767F" w:rsidP="0040767F">
      <w:pPr>
        <w:autoSpaceDE w:val="0"/>
        <w:autoSpaceDN w:val="0"/>
        <w:adjustRightInd w:val="0"/>
        <w:ind w:left="369" w:firstLine="708"/>
        <w:rPr>
          <w:rFonts w:ascii="Arial" w:hAnsi="Arial" w:cs="Arial"/>
          <w:color w:val="000000"/>
          <w:sz w:val="20"/>
          <w:szCs w:val="20"/>
        </w:rPr>
      </w:pPr>
      <w:r w:rsidRPr="00913318">
        <w:rPr>
          <w:rFonts w:ascii="Arial" w:hAnsi="Arial" w:cs="Arial"/>
          <w:b/>
          <w:bCs/>
          <w:color w:val="000000"/>
          <w:sz w:val="20"/>
          <w:szCs w:val="20"/>
        </w:rPr>
        <w:t>cena brutto za 1 tonę węgla kamiennego orzech II</w:t>
      </w:r>
      <w:r w:rsidRPr="00913318">
        <w:rPr>
          <w:rFonts w:ascii="Arial" w:hAnsi="Arial" w:cs="Arial"/>
          <w:color w:val="000000"/>
          <w:sz w:val="20"/>
          <w:szCs w:val="20"/>
        </w:rPr>
        <w:t xml:space="preserve"> …………………….……zł/tonę </w:t>
      </w:r>
    </w:p>
    <w:p w:rsidR="0040767F" w:rsidRDefault="0040767F" w:rsidP="0040767F">
      <w:pPr>
        <w:spacing w:after="120" w:line="360" w:lineRule="auto"/>
        <w:ind w:left="1077"/>
        <w:rPr>
          <w:rFonts w:ascii="Arial" w:hAnsi="Arial" w:cs="Arial"/>
          <w:color w:val="000000"/>
          <w:sz w:val="20"/>
          <w:szCs w:val="20"/>
        </w:rPr>
      </w:pPr>
      <w:r w:rsidRPr="00913318">
        <w:rPr>
          <w:rFonts w:ascii="Arial" w:hAnsi="Arial" w:cs="Arial"/>
          <w:color w:val="000000"/>
          <w:sz w:val="20"/>
          <w:szCs w:val="20"/>
        </w:rPr>
        <w:t>(słownie zł:................................................................................................)</w:t>
      </w:r>
    </w:p>
    <w:p w:rsidR="0040767F" w:rsidRPr="005D6AA0" w:rsidRDefault="0040767F" w:rsidP="0040767F">
      <w:pPr>
        <w:autoSpaceDE w:val="0"/>
        <w:autoSpaceDN w:val="0"/>
        <w:adjustRightInd w:val="0"/>
        <w:ind w:left="369" w:firstLine="708"/>
        <w:rPr>
          <w:rFonts w:ascii="Arial" w:hAnsi="Arial" w:cs="Arial"/>
          <w:color w:val="000000"/>
          <w:sz w:val="20"/>
          <w:szCs w:val="20"/>
        </w:rPr>
      </w:pPr>
      <w:r w:rsidRPr="005D6AA0">
        <w:rPr>
          <w:rFonts w:ascii="Arial" w:hAnsi="Arial" w:cs="Arial"/>
          <w:b/>
          <w:bCs/>
          <w:color w:val="000000"/>
          <w:sz w:val="20"/>
          <w:szCs w:val="20"/>
        </w:rPr>
        <w:t xml:space="preserve">CENA ZA WYKONANIE CAŁEGO PRZEDMIOTU ZAMÓWIENIA: </w:t>
      </w:r>
    </w:p>
    <w:p w:rsidR="0040767F" w:rsidRPr="005D6AA0" w:rsidRDefault="0040767F" w:rsidP="0040767F">
      <w:pPr>
        <w:autoSpaceDE w:val="0"/>
        <w:autoSpaceDN w:val="0"/>
        <w:adjustRightInd w:val="0"/>
        <w:ind w:left="369" w:firstLine="708"/>
        <w:rPr>
          <w:rFonts w:ascii="Arial" w:hAnsi="Arial" w:cs="Arial"/>
          <w:color w:val="000000"/>
          <w:sz w:val="20"/>
          <w:szCs w:val="20"/>
        </w:rPr>
      </w:pPr>
      <w:r w:rsidRPr="005D6AA0">
        <w:rPr>
          <w:rFonts w:ascii="Arial" w:hAnsi="Arial" w:cs="Arial"/>
          <w:b/>
          <w:bCs/>
          <w:color w:val="000000"/>
          <w:sz w:val="20"/>
          <w:szCs w:val="20"/>
        </w:rPr>
        <w:t xml:space="preserve">- cena netto łącznie za 95 ton węgla kamiennego orzech II: </w:t>
      </w:r>
      <w:r w:rsidRPr="005D6AA0">
        <w:rPr>
          <w:rFonts w:ascii="Arial" w:hAnsi="Arial" w:cs="Arial"/>
          <w:color w:val="000000"/>
          <w:sz w:val="20"/>
          <w:szCs w:val="20"/>
        </w:rPr>
        <w:t>……….………………</w:t>
      </w:r>
      <w:r w:rsidRPr="005D6AA0">
        <w:rPr>
          <w:rFonts w:ascii="Arial" w:hAnsi="Arial" w:cs="Arial"/>
          <w:b/>
          <w:bCs/>
          <w:color w:val="000000"/>
          <w:sz w:val="20"/>
          <w:szCs w:val="20"/>
        </w:rPr>
        <w:t xml:space="preserve">zł </w:t>
      </w:r>
    </w:p>
    <w:p w:rsidR="0040767F" w:rsidRPr="005D6AA0" w:rsidRDefault="0040767F" w:rsidP="0040767F">
      <w:pPr>
        <w:autoSpaceDE w:val="0"/>
        <w:autoSpaceDN w:val="0"/>
        <w:adjustRightInd w:val="0"/>
        <w:ind w:left="369" w:firstLine="708"/>
        <w:rPr>
          <w:rFonts w:ascii="Arial" w:hAnsi="Arial" w:cs="Arial"/>
          <w:color w:val="000000"/>
          <w:sz w:val="20"/>
          <w:szCs w:val="20"/>
        </w:rPr>
      </w:pPr>
      <w:r w:rsidRPr="005D6AA0">
        <w:rPr>
          <w:rFonts w:ascii="Arial" w:hAnsi="Arial" w:cs="Arial"/>
          <w:color w:val="000000"/>
          <w:sz w:val="20"/>
          <w:szCs w:val="20"/>
        </w:rPr>
        <w:t xml:space="preserve">(słownie zł: .....................................................................................................................) </w:t>
      </w:r>
    </w:p>
    <w:p w:rsidR="0040767F" w:rsidRPr="005D6AA0" w:rsidRDefault="0040767F" w:rsidP="0040767F">
      <w:pPr>
        <w:autoSpaceDE w:val="0"/>
        <w:autoSpaceDN w:val="0"/>
        <w:adjustRightInd w:val="0"/>
        <w:ind w:left="369" w:firstLine="708"/>
        <w:rPr>
          <w:rFonts w:ascii="Arial" w:hAnsi="Arial" w:cs="Arial"/>
          <w:color w:val="000000"/>
          <w:sz w:val="20"/>
          <w:szCs w:val="20"/>
        </w:rPr>
      </w:pPr>
      <w:r w:rsidRPr="005D6AA0">
        <w:rPr>
          <w:rFonts w:ascii="Arial" w:hAnsi="Arial" w:cs="Arial"/>
          <w:b/>
          <w:bCs/>
          <w:color w:val="000000"/>
          <w:sz w:val="20"/>
          <w:szCs w:val="20"/>
        </w:rPr>
        <w:t xml:space="preserve">- podatek VAT w wysokości </w:t>
      </w:r>
      <w:r w:rsidRPr="005D6AA0">
        <w:rPr>
          <w:rFonts w:ascii="Arial" w:hAnsi="Arial" w:cs="Arial"/>
          <w:color w:val="000000"/>
          <w:sz w:val="20"/>
          <w:szCs w:val="20"/>
        </w:rPr>
        <w:t xml:space="preserve">……... </w:t>
      </w:r>
      <w:r w:rsidRPr="005D6AA0">
        <w:rPr>
          <w:rFonts w:ascii="Arial" w:hAnsi="Arial" w:cs="Arial"/>
          <w:b/>
          <w:bCs/>
          <w:color w:val="000000"/>
          <w:sz w:val="20"/>
          <w:szCs w:val="20"/>
        </w:rPr>
        <w:t xml:space="preserve">%: </w:t>
      </w:r>
      <w:r w:rsidRPr="005D6AA0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..................................................................zł </w:t>
      </w:r>
    </w:p>
    <w:p w:rsidR="0040767F" w:rsidRPr="005D6AA0" w:rsidRDefault="0040767F" w:rsidP="0040767F">
      <w:pPr>
        <w:autoSpaceDE w:val="0"/>
        <w:autoSpaceDN w:val="0"/>
        <w:adjustRightInd w:val="0"/>
        <w:ind w:left="369" w:firstLine="708"/>
        <w:rPr>
          <w:rFonts w:ascii="Arial" w:hAnsi="Arial" w:cs="Arial"/>
          <w:color w:val="000000"/>
          <w:sz w:val="20"/>
          <w:szCs w:val="20"/>
        </w:rPr>
      </w:pPr>
      <w:r w:rsidRPr="005D6AA0">
        <w:rPr>
          <w:rFonts w:ascii="Arial" w:hAnsi="Arial" w:cs="Arial"/>
          <w:color w:val="000000"/>
          <w:sz w:val="20"/>
          <w:szCs w:val="20"/>
        </w:rPr>
        <w:t xml:space="preserve">(słownie zł: ...................................................................................................) </w:t>
      </w:r>
    </w:p>
    <w:p w:rsidR="0040767F" w:rsidRPr="005D6AA0" w:rsidRDefault="0040767F" w:rsidP="0040767F">
      <w:pPr>
        <w:autoSpaceDE w:val="0"/>
        <w:autoSpaceDN w:val="0"/>
        <w:adjustRightInd w:val="0"/>
        <w:ind w:left="369" w:firstLine="708"/>
        <w:rPr>
          <w:rFonts w:ascii="Arial" w:hAnsi="Arial" w:cs="Arial"/>
          <w:color w:val="000000"/>
          <w:sz w:val="20"/>
          <w:szCs w:val="20"/>
        </w:rPr>
      </w:pPr>
      <w:r w:rsidRPr="005D6AA0">
        <w:rPr>
          <w:rFonts w:ascii="Arial" w:hAnsi="Arial" w:cs="Arial"/>
          <w:color w:val="000000"/>
          <w:sz w:val="20"/>
          <w:szCs w:val="20"/>
        </w:rPr>
        <w:t xml:space="preserve">- </w:t>
      </w:r>
      <w:r w:rsidRPr="005D6AA0">
        <w:rPr>
          <w:rFonts w:ascii="Arial" w:hAnsi="Arial" w:cs="Arial"/>
          <w:b/>
          <w:bCs/>
          <w:color w:val="000000"/>
          <w:sz w:val="20"/>
          <w:szCs w:val="20"/>
        </w:rPr>
        <w:t xml:space="preserve">cena brutto łącznie za 95 ton węgla kamiennego orzech II: </w:t>
      </w:r>
      <w:r w:rsidRPr="005D6AA0">
        <w:rPr>
          <w:rFonts w:ascii="Arial" w:hAnsi="Arial" w:cs="Arial"/>
          <w:color w:val="000000"/>
          <w:sz w:val="20"/>
          <w:szCs w:val="20"/>
        </w:rPr>
        <w:t>………………………</w:t>
      </w:r>
      <w:r w:rsidRPr="005D6AA0">
        <w:rPr>
          <w:rFonts w:ascii="Arial" w:hAnsi="Arial" w:cs="Arial"/>
          <w:b/>
          <w:bCs/>
          <w:color w:val="000000"/>
          <w:sz w:val="20"/>
          <w:szCs w:val="20"/>
        </w:rPr>
        <w:t xml:space="preserve">zł </w:t>
      </w:r>
    </w:p>
    <w:p w:rsidR="0040767F" w:rsidRPr="005D6AA0" w:rsidRDefault="0040767F" w:rsidP="0040767F">
      <w:pPr>
        <w:spacing w:after="120" w:line="360" w:lineRule="auto"/>
        <w:ind w:left="1077"/>
        <w:rPr>
          <w:rFonts w:ascii="Arial" w:hAnsi="Arial" w:cs="Arial"/>
          <w:sz w:val="20"/>
          <w:szCs w:val="20"/>
        </w:rPr>
      </w:pPr>
      <w:r w:rsidRPr="005D6AA0">
        <w:rPr>
          <w:rFonts w:ascii="Arial" w:hAnsi="Arial" w:cs="Arial"/>
          <w:color w:val="000000"/>
          <w:sz w:val="20"/>
          <w:szCs w:val="20"/>
        </w:rPr>
        <w:t>(słownie zł: ..................................................................................................)</w:t>
      </w:r>
    </w:p>
    <w:p w:rsidR="0040767F" w:rsidRPr="00913318" w:rsidRDefault="0040767F" w:rsidP="0040767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0767F" w:rsidRDefault="0040767F" w:rsidP="0040767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3318">
        <w:rPr>
          <w:rFonts w:ascii="Arial" w:hAnsi="Arial" w:cs="Arial"/>
          <w:color w:val="000000"/>
          <w:sz w:val="20"/>
          <w:szCs w:val="20"/>
        </w:rPr>
        <w:t>Cena</w:t>
      </w:r>
      <w:r w:rsidR="004656DF">
        <w:rPr>
          <w:rFonts w:ascii="Arial" w:hAnsi="Arial" w:cs="Arial"/>
          <w:color w:val="000000"/>
          <w:sz w:val="20"/>
          <w:szCs w:val="20"/>
        </w:rPr>
        <w:t xml:space="preserve"> brutto</w:t>
      </w:r>
      <w:r w:rsidRPr="00913318">
        <w:rPr>
          <w:rFonts w:ascii="Arial" w:hAnsi="Arial" w:cs="Arial"/>
          <w:color w:val="000000"/>
          <w:sz w:val="20"/>
          <w:szCs w:val="20"/>
        </w:rPr>
        <w:t xml:space="preserve"> obejmuje w</w:t>
      </w:r>
      <w:r>
        <w:rPr>
          <w:rFonts w:ascii="Arial" w:hAnsi="Arial" w:cs="Arial"/>
          <w:color w:val="000000"/>
          <w:sz w:val="20"/>
          <w:szCs w:val="20"/>
        </w:rPr>
        <w:t xml:space="preserve">szystkie opłaty, koszty dowozu </w:t>
      </w:r>
      <w:r w:rsidRPr="00913318">
        <w:rPr>
          <w:rFonts w:ascii="Arial" w:hAnsi="Arial" w:cs="Arial"/>
          <w:color w:val="000000"/>
          <w:sz w:val="20"/>
          <w:szCs w:val="20"/>
        </w:rPr>
        <w:t>i podatki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5D6AA0">
        <w:rPr>
          <w:rFonts w:ascii="Arial" w:hAnsi="Arial" w:cs="Arial"/>
          <w:b/>
          <w:color w:val="000000"/>
          <w:sz w:val="20"/>
          <w:szCs w:val="20"/>
          <w:u w:val="single"/>
        </w:rPr>
        <w:t>w tym podatek akcyzowy.</w:t>
      </w:r>
    </w:p>
    <w:p w:rsidR="0040767F" w:rsidRPr="00913318" w:rsidRDefault="0040767F" w:rsidP="0040767F">
      <w:pPr>
        <w:autoSpaceDE w:val="0"/>
        <w:autoSpaceDN w:val="0"/>
        <w:adjustRightInd w:val="0"/>
        <w:ind w:left="927"/>
        <w:rPr>
          <w:color w:val="000000"/>
          <w:sz w:val="23"/>
          <w:szCs w:val="23"/>
        </w:rPr>
      </w:pPr>
    </w:p>
    <w:p w:rsidR="0040767F" w:rsidRPr="00844C2B" w:rsidRDefault="0040767F" w:rsidP="0040767F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sz w:val="20"/>
          <w:szCs w:val="20"/>
        </w:rPr>
        <w:t xml:space="preserve">termin związania ofertą  </w:t>
      </w:r>
      <w:r w:rsidRPr="00DB34E6">
        <w:rPr>
          <w:rFonts w:ascii="Arial" w:hAnsi="Arial" w:cs="Arial"/>
          <w:b/>
          <w:sz w:val="20"/>
          <w:szCs w:val="20"/>
        </w:rPr>
        <w:t>30 dni.</w:t>
      </w:r>
      <w:r w:rsidRPr="00DB34E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40767F" w:rsidRPr="00DB34E6" w:rsidRDefault="0040767F" w:rsidP="0040767F">
      <w:pPr>
        <w:numPr>
          <w:ilvl w:val="0"/>
          <w:numId w:val="1"/>
        </w:numPr>
        <w:tabs>
          <w:tab w:val="left" w:pos="180"/>
          <w:tab w:val="left" w:pos="5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miejscu i terminie, jakie zostaną wskazane przez Zamawiającego </w:t>
      </w:r>
    </w:p>
    <w:p w:rsidR="0040767F" w:rsidRPr="001548FF" w:rsidRDefault="0040767F" w:rsidP="0040767F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imieniu]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</w:p>
    <w:p w:rsidR="0040767F" w:rsidRPr="00CB73D4" w:rsidRDefault="0040767F" w:rsidP="0040767F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uczestniczę(ymy) jako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40767F" w:rsidRPr="001548FF" w:rsidRDefault="0040767F" w:rsidP="0040767F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 xml:space="preserve">na podstawie art. 8 ust. 3 ustawy z dnia 29 stycznia 2004 r. prawo zamówień publicznych (t.j. Dz. U. z 2010 r, Nr 113, poz. 759, z późn. zm),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</w:p>
    <w:p w:rsidR="0040767F" w:rsidRDefault="0040767F" w:rsidP="0040767F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40767F" w:rsidTr="00E9219B">
        <w:trPr>
          <w:cantSplit/>
          <w:trHeight w:val="360"/>
        </w:trPr>
        <w:tc>
          <w:tcPr>
            <w:tcW w:w="900" w:type="dxa"/>
            <w:vMerge w:val="restart"/>
          </w:tcPr>
          <w:p w:rsidR="0040767F" w:rsidRDefault="0040767F" w:rsidP="00E9219B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40767F" w:rsidRDefault="0040767F" w:rsidP="00E921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0767F" w:rsidRDefault="0040767F" w:rsidP="00E921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40767F" w:rsidRDefault="0040767F" w:rsidP="00E921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40767F" w:rsidTr="00E9219B">
        <w:trPr>
          <w:cantSplit/>
          <w:trHeight w:val="324"/>
        </w:trPr>
        <w:tc>
          <w:tcPr>
            <w:tcW w:w="900" w:type="dxa"/>
            <w:vMerge/>
          </w:tcPr>
          <w:p w:rsidR="0040767F" w:rsidRDefault="0040767F" w:rsidP="00E9219B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0767F" w:rsidRDefault="0040767F" w:rsidP="00E921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0767F" w:rsidRDefault="0040767F" w:rsidP="00E921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40767F" w:rsidRDefault="0040767F" w:rsidP="00E921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40767F" w:rsidTr="00E9219B">
        <w:trPr>
          <w:cantSplit/>
        </w:trPr>
        <w:tc>
          <w:tcPr>
            <w:tcW w:w="900" w:type="dxa"/>
          </w:tcPr>
          <w:p w:rsidR="0040767F" w:rsidRDefault="0040767F" w:rsidP="0040767F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0767F" w:rsidRDefault="0040767F" w:rsidP="00E9219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0767F" w:rsidRDefault="0040767F" w:rsidP="00E9219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0767F" w:rsidRDefault="0040767F" w:rsidP="00E9219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40767F" w:rsidTr="00E9219B">
        <w:trPr>
          <w:cantSplit/>
        </w:trPr>
        <w:tc>
          <w:tcPr>
            <w:tcW w:w="900" w:type="dxa"/>
          </w:tcPr>
          <w:p w:rsidR="0040767F" w:rsidRDefault="0040767F" w:rsidP="0040767F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0767F" w:rsidRDefault="0040767F" w:rsidP="00E9219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0767F" w:rsidRDefault="0040767F" w:rsidP="00E9219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0767F" w:rsidRDefault="0040767F" w:rsidP="00E9219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40767F" w:rsidRDefault="0040767F" w:rsidP="0040767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0767F" w:rsidRDefault="0040767F" w:rsidP="0040767F">
      <w:pPr>
        <w:numPr>
          <w:ilvl w:val="0"/>
          <w:numId w:val="1"/>
        </w:numPr>
        <w:tabs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zamówienia/ następujące części niniejszego zamówienia zamierzam(y) powierzyć podwykonawcom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40767F" w:rsidTr="00E9219B">
        <w:trPr>
          <w:trHeight w:val="392"/>
        </w:trPr>
        <w:tc>
          <w:tcPr>
            <w:tcW w:w="900" w:type="dxa"/>
            <w:vAlign w:val="center"/>
          </w:tcPr>
          <w:p w:rsidR="0040767F" w:rsidRDefault="0040767F" w:rsidP="00E9219B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40767F" w:rsidRDefault="0040767F" w:rsidP="00E921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40767F" w:rsidTr="00E9219B">
        <w:tc>
          <w:tcPr>
            <w:tcW w:w="900" w:type="dxa"/>
          </w:tcPr>
          <w:p w:rsidR="0040767F" w:rsidRDefault="0040767F" w:rsidP="0040767F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40767F" w:rsidRDefault="0040767F" w:rsidP="00E9219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40767F" w:rsidTr="00E9219B">
        <w:tc>
          <w:tcPr>
            <w:tcW w:w="900" w:type="dxa"/>
          </w:tcPr>
          <w:p w:rsidR="0040767F" w:rsidRDefault="0040767F" w:rsidP="0040767F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40767F" w:rsidRDefault="0040767F" w:rsidP="00E9219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40767F" w:rsidRDefault="0040767F" w:rsidP="0040767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Tahoma" w:hAnsi="Tahoma" w:cs="Tahoma"/>
          <w:sz w:val="18"/>
          <w:szCs w:val="18"/>
        </w:rPr>
        <w:t xml:space="preserve"> Wykonawca usuwa niepotrzebne</w:t>
      </w:r>
    </w:p>
    <w:p w:rsidR="0040767F" w:rsidRDefault="0040767F" w:rsidP="0040767F">
      <w:pPr>
        <w:numPr>
          <w:ilvl w:val="0"/>
          <w:numId w:val="1"/>
        </w:numPr>
        <w:tabs>
          <w:tab w:val="num" w:pos="1080"/>
        </w:tabs>
        <w:spacing w:after="120"/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8"/>
      </w:tblGrid>
      <w:tr w:rsidR="0040767F" w:rsidTr="00E9219B">
        <w:tc>
          <w:tcPr>
            <w:tcW w:w="2552" w:type="dxa"/>
          </w:tcPr>
          <w:p w:rsidR="0040767F" w:rsidRDefault="0040767F" w:rsidP="00E9219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808" w:type="dxa"/>
          </w:tcPr>
          <w:p w:rsidR="0040767F" w:rsidRPr="003E4764" w:rsidRDefault="0040767F" w:rsidP="00E9219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40767F" w:rsidTr="00E9219B">
        <w:tc>
          <w:tcPr>
            <w:tcW w:w="2552" w:type="dxa"/>
            <w:vAlign w:val="center"/>
          </w:tcPr>
          <w:p w:rsidR="0040767F" w:rsidRDefault="0040767F" w:rsidP="00E921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c>
          <w:tcPr>
            <w:tcW w:w="2552" w:type="dxa"/>
            <w:vAlign w:val="center"/>
          </w:tcPr>
          <w:p w:rsidR="0040767F" w:rsidRDefault="0040767F" w:rsidP="00E921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c>
          <w:tcPr>
            <w:tcW w:w="2552" w:type="dxa"/>
            <w:vAlign w:val="center"/>
          </w:tcPr>
          <w:p w:rsidR="0040767F" w:rsidRDefault="0040767F" w:rsidP="00E921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c>
          <w:tcPr>
            <w:tcW w:w="2552" w:type="dxa"/>
            <w:vAlign w:val="center"/>
          </w:tcPr>
          <w:p w:rsidR="0040767F" w:rsidRDefault="0040767F" w:rsidP="00E921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c>
          <w:tcPr>
            <w:tcW w:w="2552" w:type="dxa"/>
          </w:tcPr>
          <w:p w:rsidR="0040767F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c>
          <w:tcPr>
            <w:tcW w:w="2552" w:type="dxa"/>
          </w:tcPr>
          <w:p w:rsidR="0040767F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c>
          <w:tcPr>
            <w:tcW w:w="2552" w:type="dxa"/>
          </w:tcPr>
          <w:p w:rsidR="0040767F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c>
          <w:tcPr>
            <w:tcW w:w="2552" w:type="dxa"/>
          </w:tcPr>
          <w:p w:rsidR="0040767F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c>
          <w:tcPr>
            <w:tcW w:w="2552" w:type="dxa"/>
          </w:tcPr>
          <w:p w:rsidR="0040767F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RPr="003E4764" w:rsidTr="00E921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RPr="003E4764" w:rsidTr="00E921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RPr="003E4764" w:rsidTr="00E921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RPr="003E4764" w:rsidTr="00E921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Pr="003E4764" w:rsidRDefault="0040767F" w:rsidP="00E9219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67F" w:rsidRDefault="0040767F" w:rsidP="0040767F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40767F" w:rsidRDefault="0040767F" w:rsidP="0040767F">
      <w:pPr>
        <w:numPr>
          <w:ilvl w:val="0"/>
          <w:numId w:val="1"/>
        </w:numPr>
        <w:tabs>
          <w:tab w:val="num" w:pos="1080"/>
        </w:tabs>
        <w:spacing w:after="120"/>
        <w:ind w:left="1080" w:right="-29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40767F" w:rsidRPr="00552CF8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552CF8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2013 roku.</w:t>
      </w: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0767F" w:rsidRPr="000B7E89" w:rsidRDefault="0040767F" w:rsidP="004076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40767F" w:rsidRPr="000B7E89" w:rsidRDefault="0040767F" w:rsidP="004076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40767F" w:rsidRPr="00552CF8" w:rsidRDefault="0040767F" w:rsidP="0040767F">
      <w:pPr>
        <w:ind w:firstLine="708"/>
        <w:rPr>
          <w:rFonts w:ascii="Arial" w:hAnsi="Arial" w:cs="Arial"/>
          <w:sz w:val="20"/>
          <w:szCs w:val="20"/>
        </w:rPr>
      </w:pPr>
    </w:p>
    <w:p w:rsidR="0040767F" w:rsidRPr="00552CF8" w:rsidRDefault="0040767F" w:rsidP="0040767F">
      <w:pPr>
        <w:sectPr w:rsidR="0040767F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40767F" w:rsidRDefault="0040767F" w:rsidP="0040767F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40767F" w:rsidRDefault="0040767F" w:rsidP="0040767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260"/>
        <w:gridCol w:w="5588"/>
      </w:tblGrid>
      <w:tr w:rsidR="0040767F" w:rsidTr="00E9219B">
        <w:trPr>
          <w:trHeight w:val="620"/>
        </w:trPr>
        <w:tc>
          <w:tcPr>
            <w:tcW w:w="3490" w:type="dxa"/>
            <w:gridSpan w:val="2"/>
          </w:tcPr>
          <w:p w:rsidR="0040767F" w:rsidRDefault="0040767F" w:rsidP="00E9219B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40767F" w:rsidRDefault="0040767F" w:rsidP="00E92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67F" w:rsidRDefault="0040767F" w:rsidP="00E9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 w:rsidR="003A4464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40767F" w:rsidTr="00E9219B">
        <w:trPr>
          <w:trHeight w:val="94"/>
        </w:trPr>
        <w:tc>
          <w:tcPr>
            <w:tcW w:w="2230" w:type="dxa"/>
          </w:tcPr>
          <w:p w:rsidR="0040767F" w:rsidRPr="003E4764" w:rsidRDefault="0040767F" w:rsidP="00E9219B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0767F" w:rsidRPr="00FA4B45" w:rsidRDefault="0040767F" w:rsidP="00E9219B">
            <w:pPr>
              <w:rPr>
                <w:rFonts w:ascii="Arial" w:hAnsi="Arial" w:cs="Arial"/>
                <w:b/>
              </w:rPr>
            </w:pP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</w:t>
            </w:r>
          </w:p>
          <w:p w:rsidR="0040767F" w:rsidRPr="00F5251E" w:rsidRDefault="0040767F" w:rsidP="00E9219B">
            <w:pPr>
              <w:rPr>
                <w:rFonts w:ascii="Arial" w:hAnsi="Arial" w:cs="Arial"/>
                <w:b/>
              </w:rPr>
            </w:pPr>
          </w:p>
        </w:tc>
      </w:tr>
    </w:tbl>
    <w:p w:rsidR="0040767F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40767F" w:rsidRDefault="0040767F" w:rsidP="0040767F">
      <w:pPr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40767F" w:rsidTr="00E9219B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40767F" w:rsidTr="00E921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67F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40767F" w:rsidRDefault="0040767F" w:rsidP="0040767F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40767F" w:rsidRPr="00FA4B45" w:rsidRDefault="0040767F" w:rsidP="0040767F">
      <w:pPr>
        <w:rPr>
          <w:rFonts w:ascii="Arial" w:hAnsi="Arial" w:cs="Arial"/>
          <w:b/>
          <w:sz w:val="22"/>
          <w:szCs w:val="22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  <w:r w:rsidRPr="00F5251E">
        <w:rPr>
          <w:rFonts w:ascii="Arial" w:hAnsi="Arial" w:cs="Arial"/>
          <w:b/>
          <w:bCs/>
          <w:iCs/>
          <w:sz w:val="22"/>
          <w:szCs w:val="22"/>
        </w:rPr>
        <w:t>„</w:t>
      </w:r>
      <w:r w:rsidRPr="00FA4B45">
        <w:rPr>
          <w:rFonts w:ascii="Arial" w:hAnsi="Arial" w:cs="Arial"/>
          <w:b/>
          <w:bCs/>
          <w:iCs/>
          <w:sz w:val="22"/>
          <w:szCs w:val="22"/>
        </w:rPr>
        <w:t xml:space="preserve">Dostawa węgla kamiennego orzech II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do kotłowni Działu </w:t>
      </w:r>
      <w:r w:rsidRPr="00FA4B45">
        <w:rPr>
          <w:rFonts w:ascii="Arial" w:hAnsi="Arial" w:cs="Arial"/>
          <w:b/>
          <w:bCs/>
          <w:iCs/>
          <w:sz w:val="22"/>
          <w:szCs w:val="22"/>
        </w:rPr>
        <w:t xml:space="preserve">Zagospodarowania Odpadów </w:t>
      </w:r>
      <w:r>
        <w:rPr>
          <w:rFonts w:ascii="Arial" w:hAnsi="Arial" w:cs="Arial"/>
          <w:b/>
          <w:bCs/>
          <w:iCs/>
          <w:sz w:val="22"/>
          <w:szCs w:val="22"/>
        </w:rPr>
        <w:t>ZGKiM”</w:t>
      </w:r>
    </w:p>
    <w:p w:rsidR="0040767F" w:rsidRDefault="0040767F" w:rsidP="00407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40767F" w:rsidRDefault="0040767F" w:rsidP="0040767F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Posiadam(y) wiedzę i doświadczenie</w:t>
      </w:r>
    </w:p>
    <w:p w:rsidR="0040767F" w:rsidRDefault="0040767F" w:rsidP="0040767F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Dysponuję(emy)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767F" w:rsidRDefault="0040767F" w:rsidP="0040767F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Znajduję(emy) się w sytuacji ekonomicznej i finansowej zapewniającej wykonanie niniejszego zamówienia;</w:t>
      </w:r>
    </w:p>
    <w:p w:rsidR="0040767F" w:rsidRDefault="0040767F" w:rsidP="0040767F">
      <w:pPr>
        <w:jc w:val="both"/>
        <w:rPr>
          <w:rFonts w:ascii="Arial" w:hAnsi="Arial" w:cs="Arial"/>
          <w:sz w:val="20"/>
          <w:szCs w:val="20"/>
        </w:rPr>
      </w:pPr>
    </w:p>
    <w:p w:rsidR="0040767F" w:rsidRDefault="0040767F" w:rsidP="004076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Miejscowość ....................................... dnia ........................................... 2013 roku.</w:t>
      </w:r>
    </w:p>
    <w:p w:rsidR="0040767F" w:rsidRDefault="0040767F" w:rsidP="004076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i podpis osoby uprawnionej do składania</w:t>
      </w: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oświadczeń woli w imieniu Wykonawcy)</w:t>
      </w:r>
    </w:p>
    <w:p w:rsidR="0040767F" w:rsidRDefault="0040767F" w:rsidP="0040767F">
      <w:pPr>
        <w:pStyle w:val="Nagwek4"/>
        <w:rPr>
          <w:rFonts w:cs="Arial"/>
          <w:sz w:val="20"/>
          <w:szCs w:val="20"/>
        </w:rPr>
        <w:sectPr w:rsidR="0040767F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40767F" w:rsidRPr="00EE10B6" w:rsidRDefault="0040767F" w:rsidP="0040767F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(tekst jednolity: Dz. U. z 2010 r. Nr 113 poz. 759 z p. zm.)</w:t>
      </w:r>
    </w:p>
    <w:p w:rsidR="0040767F" w:rsidRDefault="0040767F" w:rsidP="0040767F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40767F" w:rsidTr="00E9219B">
        <w:trPr>
          <w:trHeight w:val="620"/>
        </w:trPr>
        <w:tc>
          <w:tcPr>
            <w:tcW w:w="3614" w:type="dxa"/>
            <w:gridSpan w:val="2"/>
          </w:tcPr>
          <w:p w:rsidR="0040767F" w:rsidRDefault="0040767F" w:rsidP="00E9219B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40767F" w:rsidRDefault="0040767F" w:rsidP="00E9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 w:rsidR="003A4464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/2013</w:t>
            </w:r>
          </w:p>
        </w:tc>
      </w:tr>
      <w:tr w:rsidR="0040767F" w:rsidTr="00E9219B">
        <w:trPr>
          <w:trHeight w:val="94"/>
        </w:trPr>
        <w:tc>
          <w:tcPr>
            <w:tcW w:w="2230" w:type="dxa"/>
          </w:tcPr>
          <w:p w:rsidR="0040767F" w:rsidRPr="003E4764" w:rsidRDefault="0040767F" w:rsidP="00E9219B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0767F" w:rsidRPr="00FA4B45" w:rsidRDefault="0040767F" w:rsidP="00E9219B">
            <w:pPr>
              <w:rPr>
                <w:rFonts w:ascii="Arial" w:hAnsi="Arial" w:cs="Arial"/>
                <w:b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ZGKiM”</w:t>
            </w:r>
          </w:p>
          <w:p w:rsidR="0040767F" w:rsidRDefault="0040767F" w:rsidP="00E921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767F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40767F" w:rsidRDefault="0040767F" w:rsidP="0040767F">
      <w:pPr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40767F" w:rsidTr="00E9219B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Default="0040767F" w:rsidP="00E92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40767F" w:rsidTr="00E921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7F" w:rsidTr="00E921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67F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40767F" w:rsidRDefault="0040767F" w:rsidP="0040767F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(t.j. Dz. U. 2010 Nr 113 poz. 759 z późn. zm.).</w:t>
      </w:r>
    </w:p>
    <w:p w:rsidR="0040767F" w:rsidRDefault="0040767F" w:rsidP="0040767F">
      <w:pPr>
        <w:jc w:val="both"/>
        <w:rPr>
          <w:rFonts w:ascii="Arial" w:hAnsi="Arial" w:cs="Arial"/>
          <w:sz w:val="20"/>
          <w:szCs w:val="20"/>
        </w:rPr>
      </w:pPr>
    </w:p>
    <w:p w:rsidR="0040767F" w:rsidRPr="00552CF8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552CF8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552CF8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552CF8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2013 roku.</w:t>
      </w: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0767F" w:rsidRPr="000B7E89" w:rsidRDefault="0040767F" w:rsidP="004076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40767F" w:rsidRPr="000B7E89" w:rsidRDefault="0040767F" w:rsidP="004076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0767F" w:rsidRDefault="0040767F" w:rsidP="0040767F">
      <w:pPr>
        <w:pStyle w:val="Nagwek1"/>
        <w:sectPr w:rsidR="0040767F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40767F" w:rsidRPr="0040767F" w:rsidRDefault="0040767F" w:rsidP="0040767F">
      <w:pPr>
        <w:pStyle w:val="Nagwek1"/>
        <w:rPr>
          <w:rFonts w:ascii="Arial" w:hAnsi="Arial" w:cs="Arial"/>
          <w:i/>
          <w:color w:val="auto"/>
          <w:sz w:val="18"/>
          <w:szCs w:val="18"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3539902"/>
      <w:bookmarkStart w:id="4" w:name="_Toc354037645"/>
      <w:bookmarkStart w:id="5" w:name="_Toc357499222"/>
      <w:bookmarkStart w:id="6" w:name="_Toc368912758"/>
      <w:r w:rsidRPr="0040767F">
        <w:rPr>
          <w:rFonts w:ascii="Arial" w:hAnsi="Arial" w:cs="Arial"/>
          <w:color w:val="auto"/>
          <w:sz w:val="18"/>
          <w:szCs w:val="18"/>
        </w:rPr>
        <w:lastRenderedPageBreak/>
        <w:t>Załącznik nr 2.3. – wzór oświadczenia Wykonawcy w zakresie art. 24 ust 2 pkt 5) ustawy Prawo zamówień publicznych (tekst jednolity: Dz. U. z 2010 r. Nr 113 poz. 759 z p. zm.</w:t>
      </w:r>
      <w:bookmarkEnd w:id="0"/>
      <w:bookmarkEnd w:id="1"/>
      <w:bookmarkEnd w:id="2"/>
      <w:bookmarkEnd w:id="3"/>
      <w:r w:rsidRPr="0040767F">
        <w:rPr>
          <w:rFonts w:ascii="Arial" w:hAnsi="Arial" w:cs="Arial"/>
          <w:i/>
          <w:color w:val="auto"/>
          <w:sz w:val="18"/>
          <w:szCs w:val="18"/>
          <w:u w:val="single"/>
        </w:rPr>
        <w:t xml:space="preserve"> (dotyczy wykonawców którzy należąc do tej samej grupy kapitałowej złożyli odrębne oferty w postępowaniu)</w:t>
      </w:r>
      <w:bookmarkEnd w:id="4"/>
      <w:bookmarkEnd w:id="5"/>
      <w:bookmarkEnd w:id="6"/>
    </w:p>
    <w:p w:rsidR="0040767F" w:rsidRPr="0040767F" w:rsidRDefault="0040767F" w:rsidP="0040767F"/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40767F" w:rsidTr="00E9219B">
        <w:trPr>
          <w:trHeight w:val="620"/>
        </w:trPr>
        <w:tc>
          <w:tcPr>
            <w:tcW w:w="3614" w:type="dxa"/>
            <w:gridSpan w:val="2"/>
          </w:tcPr>
          <w:p w:rsidR="0040767F" w:rsidRDefault="0040767F" w:rsidP="00E9219B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40767F" w:rsidRDefault="003A4464" w:rsidP="00E921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K/37</w:t>
            </w:r>
            <w:r w:rsidR="0040767F"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40767F"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="0040767F"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/2013</w:t>
            </w:r>
          </w:p>
        </w:tc>
      </w:tr>
      <w:tr w:rsidR="0040767F" w:rsidTr="00E9219B">
        <w:trPr>
          <w:trHeight w:val="94"/>
        </w:trPr>
        <w:tc>
          <w:tcPr>
            <w:tcW w:w="2230" w:type="dxa"/>
          </w:tcPr>
          <w:p w:rsidR="0040767F" w:rsidRPr="003E4764" w:rsidRDefault="0040767F" w:rsidP="00E9219B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0767F" w:rsidRPr="00715829" w:rsidRDefault="0040767F" w:rsidP="00E9219B">
            <w:pPr>
              <w:rPr>
                <w:rFonts w:ascii="Arial" w:hAnsi="Arial" w:cs="Arial"/>
                <w:b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40767F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0767F" w:rsidRDefault="0040767F" w:rsidP="0040767F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Al. Zjednoczenia 110, 65-120 Zielona Góra.</w:t>
      </w:r>
    </w:p>
    <w:p w:rsidR="0040767F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0767F" w:rsidRPr="00C0272C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40767F" w:rsidRPr="00C0272C" w:rsidTr="00E9219B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Pr="00C0272C" w:rsidRDefault="0040767F" w:rsidP="00E92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Pr="00C0272C" w:rsidRDefault="0040767F" w:rsidP="00E92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7F" w:rsidRPr="00C0272C" w:rsidRDefault="0040767F" w:rsidP="00E92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0767F" w:rsidRPr="00C0272C" w:rsidTr="00E921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Pr="00C0272C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67F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67F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67F" w:rsidRPr="00C0272C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Pr="00C0272C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67F" w:rsidRPr="00C0272C" w:rsidTr="00E921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Pr="00C0272C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67F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67F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67F" w:rsidRPr="00C0272C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F" w:rsidRPr="00C0272C" w:rsidRDefault="0040767F" w:rsidP="00E92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67F" w:rsidRPr="00C0272C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0767F" w:rsidRPr="006B2EF4" w:rsidRDefault="0040767F" w:rsidP="0040767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OŚWIADCZAM(Y), ŻE:</w:t>
      </w: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 xml:space="preserve">z niniejszego postępowania z powodu zaistnienia przesłanek, o których mowa art. 24 ust. 2 pkt 5 ustawy PZP, co oznacza, że: </w:t>
      </w: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a)</w:t>
      </w:r>
      <w:r w:rsidRPr="000B7E89">
        <w:rPr>
          <w:rFonts w:ascii="Arial" w:hAnsi="Arial" w:cs="Arial"/>
          <w:sz w:val="20"/>
          <w:szCs w:val="20"/>
        </w:rPr>
        <w:t xml:space="preserve"> nie należymy do tej samej grupy kapitałowej, w rozumieniu art. 4 pkt 14 ustawy z dnia 16 lutego</w:t>
      </w: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2007 r. o ochronie konkurencji i konsumentów (Dz. U. 2007 Nr 50 poz. 331 z późn. zm.) </w:t>
      </w:r>
      <w:r w:rsidRPr="000B7E89">
        <w:rPr>
          <w:rFonts w:ascii="Arial" w:hAnsi="Arial" w:cs="Arial"/>
          <w:b/>
          <w:sz w:val="20"/>
          <w:szCs w:val="20"/>
        </w:rPr>
        <w:t>*</w:t>
      </w:r>
      <w:r w:rsidRPr="000B7E89">
        <w:rPr>
          <w:rFonts w:ascii="Arial" w:hAnsi="Arial" w:cs="Arial"/>
          <w:sz w:val="20"/>
          <w:szCs w:val="20"/>
        </w:rPr>
        <w:t>,</w:t>
      </w: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2013 roku.</w:t>
      </w:r>
    </w:p>
    <w:p w:rsidR="0040767F" w:rsidRPr="000B7E89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0767F" w:rsidRPr="000B7E89" w:rsidRDefault="0040767F" w:rsidP="0040767F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40767F" w:rsidRPr="000B7E89" w:rsidRDefault="0040767F" w:rsidP="0040767F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40767F" w:rsidRPr="000B7E89" w:rsidRDefault="0040767F" w:rsidP="0040767F">
      <w:pPr>
        <w:rPr>
          <w:rFonts w:ascii="Arial" w:hAnsi="Arial" w:cs="Arial"/>
          <w:b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albo</w:t>
      </w:r>
    </w:p>
    <w:p w:rsidR="0040767F" w:rsidRPr="000B7E89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b) należymy do tej samej grupy kapitałowej, w rozumieniu art. 4 pkt 14 ustawy z dnia 16 lutego 2007r. o ochronie konkurencji i konsumentów (Dz. U. 2007 Nr 50 poz. 331 z późn. zm.),  </w:t>
      </w:r>
      <w:r w:rsidRPr="000B7E89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0B7E89">
        <w:rPr>
          <w:rFonts w:ascii="Arial" w:hAnsi="Arial" w:cs="Arial"/>
          <w:sz w:val="20"/>
          <w:szCs w:val="20"/>
        </w:rPr>
        <w:t xml:space="preserve">. </w:t>
      </w: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2013 roku.</w:t>
      </w:r>
    </w:p>
    <w:p w:rsidR="0040767F" w:rsidRPr="000B7E89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0767F" w:rsidRPr="000B7E89" w:rsidRDefault="0040767F" w:rsidP="0040767F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40767F" w:rsidRDefault="0040767F" w:rsidP="0040767F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40767F" w:rsidRDefault="0040767F" w:rsidP="0040767F">
      <w:pPr>
        <w:jc w:val="right"/>
        <w:rPr>
          <w:rFonts w:ascii="Arial" w:hAnsi="Arial" w:cs="Arial"/>
          <w:sz w:val="20"/>
          <w:szCs w:val="20"/>
        </w:rPr>
      </w:pPr>
    </w:p>
    <w:p w:rsidR="0040767F" w:rsidRDefault="0040767F" w:rsidP="0040767F">
      <w:pPr>
        <w:jc w:val="right"/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jc w:val="right"/>
        <w:rPr>
          <w:rFonts w:ascii="Arial" w:hAnsi="Arial" w:cs="Arial"/>
          <w:sz w:val="20"/>
          <w:szCs w:val="20"/>
        </w:rPr>
      </w:pPr>
    </w:p>
    <w:p w:rsidR="0040767F" w:rsidRDefault="0040767F" w:rsidP="004076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>Dz. U. Nr 50. poz. 331 z późn. zm) jest</w:t>
      </w:r>
    </w:p>
    <w:p w:rsidR="0040767F" w:rsidRDefault="0040767F" w:rsidP="004076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40767F" w:rsidRPr="00EA0354" w:rsidRDefault="0040767F" w:rsidP="0040767F">
      <w:pPr>
        <w:rPr>
          <w:rFonts w:ascii="Arial" w:hAnsi="Arial" w:cs="Arial"/>
          <w:sz w:val="20"/>
          <w:szCs w:val="20"/>
        </w:rPr>
        <w:sectPr w:rsidR="0040767F" w:rsidRPr="00EA0354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</w:t>
      </w:r>
    </w:p>
    <w:p w:rsidR="0040767F" w:rsidRPr="005907E0" w:rsidRDefault="0040767F" w:rsidP="0040767F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7E0">
        <w:rPr>
          <w:rFonts w:ascii="Arial" w:hAnsi="Arial" w:cs="Arial"/>
          <w:b/>
          <w:sz w:val="20"/>
          <w:szCs w:val="20"/>
        </w:rPr>
        <w:t xml:space="preserve">– Wzór Pełnomocnictwa *). </w:t>
      </w:r>
    </w:p>
    <w:p w:rsidR="0040767F" w:rsidRPr="005907E0" w:rsidRDefault="0040767F" w:rsidP="0040767F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40767F" w:rsidTr="00E9219B">
        <w:trPr>
          <w:trHeight w:val="94"/>
        </w:trPr>
        <w:tc>
          <w:tcPr>
            <w:tcW w:w="2050" w:type="dxa"/>
          </w:tcPr>
          <w:p w:rsidR="0040767F" w:rsidRPr="003E4764" w:rsidRDefault="0040767F" w:rsidP="00E9219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0767F" w:rsidRPr="00FA4B45" w:rsidRDefault="0040767F" w:rsidP="00E92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ZGKiM”</w:t>
            </w:r>
          </w:p>
          <w:p w:rsidR="0040767F" w:rsidRDefault="0040767F" w:rsidP="00E92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0767F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0767F" w:rsidRPr="005907E0" w:rsidRDefault="0040767F" w:rsidP="0040767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0767F" w:rsidRPr="005907E0" w:rsidRDefault="0040767F" w:rsidP="0040767F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40767F" w:rsidRPr="005907E0" w:rsidRDefault="0040767F" w:rsidP="0040767F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40767F" w:rsidRPr="005907E0" w:rsidRDefault="0040767F" w:rsidP="0040767F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Al. Zjednoczenia 110</w:t>
      </w:r>
    </w:p>
    <w:p w:rsidR="0040767F" w:rsidRPr="00C47145" w:rsidRDefault="0040767F" w:rsidP="0040767F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0767F" w:rsidRPr="005907E0" w:rsidRDefault="0040767F" w:rsidP="0040767F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40767F" w:rsidRPr="005907E0" w:rsidTr="00E9219B">
        <w:trPr>
          <w:cantSplit/>
        </w:trPr>
        <w:tc>
          <w:tcPr>
            <w:tcW w:w="9360" w:type="dxa"/>
          </w:tcPr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0767F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40767F" w:rsidRPr="005907E0" w:rsidTr="00E9219B">
        <w:trPr>
          <w:cantSplit/>
        </w:trPr>
        <w:tc>
          <w:tcPr>
            <w:tcW w:w="9360" w:type="dxa"/>
          </w:tcPr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40767F" w:rsidRPr="005907E0" w:rsidTr="00E9219B">
        <w:trPr>
          <w:cantSplit/>
        </w:trPr>
        <w:tc>
          <w:tcPr>
            <w:tcW w:w="9360" w:type="dxa"/>
          </w:tcPr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0767F" w:rsidRPr="005907E0" w:rsidTr="00E9219B">
        <w:trPr>
          <w:cantSplit/>
        </w:trPr>
        <w:tc>
          <w:tcPr>
            <w:tcW w:w="9360" w:type="dxa"/>
          </w:tcPr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0767F" w:rsidRPr="005907E0" w:rsidTr="00E9219B">
        <w:trPr>
          <w:cantSplit/>
        </w:trPr>
        <w:tc>
          <w:tcPr>
            <w:tcW w:w="9360" w:type="dxa"/>
          </w:tcPr>
          <w:p w:rsidR="0040767F" w:rsidRPr="008A6F6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40767F" w:rsidRPr="005907E0" w:rsidRDefault="0040767F" w:rsidP="00E921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40767F" w:rsidRPr="005907E0" w:rsidRDefault="0040767F" w:rsidP="0040767F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40767F" w:rsidRPr="005907E0" w:rsidRDefault="0040767F" w:rsidP="0040767F">
      <w:pPr>
        <w:jc w:val="both"/>
        <w:rPr>
          <w:rFonts w:ascii="Arial" w:hAnsi="Arial" w:cs="Arial"/>
          <w:b/>
          <w:sz w:val="20"/>
          <w:szCs w:val="20"/>
        </w:rPr>
      </w:pPr>
    </w:p>
    <w:p w:rsidR="0040767F" w:rsidRPr="005907E0" w:rsidRDefault="0040767F" w:rsidP="0040767F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40767F" w:rsidRPr="005907E0" w:rsidRDefault="0040767F" w:rsidP="0040767F">
      <w:pPr>
        <w:jc w:val="both"/>
        <w:rPr>
          <w:rFonts w:ascii="Arial" w:hAnsi="Arial" w:cs="Arial"/>
          <w:b/>
          <w:sz w:val="20"/>
          <w:szCs w:val="20"/>
        </w:rPr>
      </w:pPr>
    </w:p>
    <w:p w:rsidR="0040767F" w:rsidRPr="005907E0" w:rsidRDefault="0040767F" w:rsidP="0040767F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40767F" w:rsidRPr="005907E0" w:rsidRDefault="0040767F" w:rsidP="0040767F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40767F" w:rsidRPr="005907E0" w:rsidRDefault="0040767F" w:rsidP="0040767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40767F" w:rsidRPr="005907E0" w:rsidRDefault="0040767F" w:rsidP="0040767F">
      <w:pPr>
        <w:rPr>
          <w:rFonts w:ascii="Arial" w:hAnsi="Arial" w:cs="Arial"/>
          <w:sz w:val="20"/>
          <w:szCs w:val="20"/>
        </w:rPr>
        <w:sectPr w:rsidR="0040767F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767F" w:rsidRPr="005907E0" w:rsidRDefault="0040767F" w:rsidP="0040767F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40767F" w:rsidTr="00E9219B">
        <w:trPr>
          <w:trHeight w:val="94"/>
        </w:trPr>
        <w:tc>
          <w:tcPr>
            <w:tcW w:w="2050" w:type="dxa"/>
          </w:tcPr>
          <w:p w:rsidR="0040767F" w:rsidRDefault="0040767F" w:rsidP="00E9219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40767F" w:rsidRPr="003E4764" w:rsidRDefault="0040767F" w:rsidP="00E9219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0767F" w:rsidRDefault="0040767F" w:rsidP="00E9219B">
            <w:pPr>
              <w:rPr>
                <w:rFonts w:ascii="Arial" w:hAnsi="Arial" w:cs="Arial"/>
                <w:b/>
                <w:bCs/>
                <w:iCs/>
              </w:rPr>
            </w:pPr>
          </w:p>
          <w:p w:rsidR="0040767F" w:rsidRPr="00715829" w:rsidRDefault="0040767F" w:rsidP="00E9219B">
            <w:pPr>
              <w:rPr>
                <w:rFonts w:ascii="Arial" w:hAnsi="Arial" w:cs="Arial"/>
                <w:b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Dostawa węgla kamiennego orzech II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do kotłowni Działu </w:t>
            </w:r>
            <w:r w:rsidRPr="00FA4B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Zagospodarowania Odpadów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ZGKiM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40767F" w:rsidRPr="005907E0" w:rsidRDefault="0040767F" w:rsidP="0040767F">
      <w:pPr>
        <w:rPr>
          <w:rFonts w:ascii="Arial" w:hAnsi="Arial" w:cs="Arial"/>
          <w:b/>
          <w:color w:val="000000"/>
          <w:sz w:val="20"/>
          <w:szCs w:val="20"/>
        </w:rPr>
      </w:pPr>
    </w:p>
    <w:p w:rsidR="0040767F" w:rsidRPr="005907E0" w:rsidRDefault="0040767F" w:rsidP="0040767F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40767F" w:rsidRPr="005907E0" w:rsidRDefault="0040767F" w:rsidP="0040767F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40767F" w:rsidRPr="005907E0" w:rsidRDefault="0040767F" w:rsidP="0040767F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Al. Zjednoczenia 110</w:t>
      </w:r>
    </w:p>
    <w:p w:rsidR="0040767F" w:rsidRPr="005907E0" w:rsidRDefault="0040767F" w:rsidP="0040767F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0767F" w:rsidRPr="005907E0" w:rsidRDefault="0040767F" w:rsidP="0040767F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40767F" w:rsidRPr="005907E0" w:rsidRDefault="0040767F" w:rsidP="0040767F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0767F" w:rsidRPr="005907E0" w:rsidTr="00E9219B">
        <w:trPr>
          <w:cantSplit/>
        </w:trPr>
        <w:tc>
          <w:tcPr>
            <w:tcW w:w="610" w:type="dxa"/>
          </w:tcPr>
          <w:p w:rsidR="0040767F" w:rsidRPr="005907E0" w:rsidRDefault="0040767F" w:rsidP="00E921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0767F" w:rsidRPr="005907E0" w:rsidRDefault="0040767F" w:rsidP="00E921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0767F" w:rsidRPr="005907E0" w:rsidRDefault="0040767F" w:rsidP="00E921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40767F" w:rsidRPr="005907E0" w:rsidTr="00E9219B">
        <w:trPr>
          <w:cantSplit/>
        </w:trPr>
        <w:tc>
          <w:tcPr>
            <w:tcW w:w="610" w:type="dxa"/>
          </w:tcPr>
          <w:p w:rsidR="0040767F" w:rsidRPr="005907E0" w:rsidRDefault="0040767F" w:rsidP="00E921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0767F" w:rsidRPr="005907E0" w:rsidRDefault="0040767F" w:rsidP="00E921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0767F" w:rsidRPr="005907E0" w:rsidRDefault="0040767F" w:rsidP="00E921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0767F" w:rsidRPr="005907E0" w:rsidTr="00E9219B">
        <w:trPr>
          <w:cantSplit/>
        </w:trPr>
        <w:tc>
          <w:tcPr>
            <w:tcW w:w="610" w:type="dxa"/>
          </w:tcPr>
          <w:p w:rsidR="0040767F" w:rsidRPr="005907E0" w:rsidRDefault="0040767F" w:rsidP="00E921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0767F" w:rsidRPr="005907E0" w:rsidRDefault="0040767F" w:rsidP="00E921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0767F" w:rsidRPr="005907E0" w:rsidRDefault="0040767F" w:rsidP="00E921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0767F" w:rsidRPr="005907E0" w:rsidRDefault="0040767F" w:rsidP="0040767F">
      <w:pPr>
        <w:rPr>
          <w:rFonts w:ascii="Arial" w:hAnsi="Arial" w:cs="Arial"/>
          <w:sz w:val="20"/>
          <w:szCs w:val="20"/>
        </w:rPr>
      </w:pPr>
    </w:p>
    <w:p w:rsidR="0040767F" w:rsidRPr="00C47145" w:rsidRDefault="0040767F" w:rsidP="0040767F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40767F" w:rsidRPr="00AC20FA" w:rsidRDefault="0040767F" w:rsidP="0040767F">
      <w:pPr>
        <w:pStyle w:val="Tekstpodstawowy2"/>
        <w:rPr>
          <w:color w:val="000000"/>
          <w:sz w:val="20"/>
          <w:szCs w:val="20"/>
        </w:rPr>
      </w:pPr>
      <w:r w:rsidRPr="00AC20FA">
        <w:rPr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AC20FA">
        <w:rPr>
          <w:color w:val="000000"/>
          <w:sz w:val="20"/>
          <w:szCs w:val="20"/>
        </w:rPr>
        <w:t>(tekst jednolity Dz.U.10.113.759 z późn. zm.</w:t>
      </w:r>
      <w:r w:rsidRPr="00AC20FA">
        <w:rPr>
          <w:sz w:val="20"/>
          <w:szCs w:val="20"/>
        </w:rPr>
        <w:t>), ja ………………………………………………..</w:t>
      </w:r>
      <w:r w:rsidRPr="00AC20FA">
        <w:rPr>
          <w:i/>
          <w:sz w:val="20"/>
          <w:szCs w:val="20"/>
        </w:rPr>
        <w:t xml:space="preserve">(imię i nazwisko) </w:t>
      </w:r>
      <w:r w:rsidRPr="00AC20FA">
        <w:rPr>
          <w:sz w:val="20"/>
          <w:szCs w:val="20"/>
        </w:rPr>
        <w:t>upoważniony do</w:t>
      </w:r>
      <w:r w:rsidRPr="00AC20FA">
        <w:rPr>
          <w:i/>
          <w:sz w:val="20"/>
          <w:szCs w:val="20"/>
        </w:rPr>
        <w:t xml:space="preserve"> </w:t>
      </w:r>
      <w:r w:rsidRPr="00AC20FA">
        <w:rPr>
          <w:sz w:val="20"/>
          <w:szCs w:val="20"/>
        </w:rPr>
        <w:t>reprezentowania …...………………………………………………….</w:t>
      </w:r>
      <w:r w:rsidRPr="00AC20FA">
        <w:rPr>
          <w:i/>
          <w:sz w:val="20"/>
          <w:szCs w:val="20"/>
        </w:rPr>
        <w:t xml:space="preserve">(nazwa podmiotu/ów) </w:t>
      </w:r>
      <w:r w:rsidRPr="00AC20FA">
        <w:rPr>
          <w:sz w:val="20"/>
          <w:szCs w:val="20"/>
        </w:rPr>
        <w:t>zobowiązuję się</w:t>
      </w:r>
      <w:r w:rsidRPr="00AC20FA">
        <w:rPr>
          <w:i/>
          <w:sz w:val="20"/>
          <w:szCs w:val="20"/>
        </w:rPr>
        <w:t xml:space="preserve"> </w:t>
      </w:r>
      <w:r w:rsidRPr="00AC20FA">
        <w:rPr>
          <w:noProof/>
          <w:sz w:val="20"/>
          <w:szCs w:val="20"/>
        </w:rPr>
        <w:t xml:space="preserve"> </w:t>
      </w:r>
      <w:r w:rsidRPr="00AC20FA">
        <w:rPr>
          <w:color w:val="000000"/>
          <w:sz w:val="20"/>
          <w:szCs w:val="20"/>
        </w:rPr>
        <w:t xml:space="preserve">do </w:t>
      </w:r>
      <w:r w:rsidRPr="00AC20FA">
        <w:rPr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AC20FA">
        <w:rPr>
          <w:i/>
          <w:sz w:val="20"/>
          <w:szCs w:val="20"/>
        </w:rPr>
        <w:t>(nazwa i adres/y Wykonawcy/ów)</w:t>
      </w:r>
      <w:r w:rsidRPr="00AC20FA">
        <w:rPr>
          <w:sz w:val="20"/>
          <w:szCs w:val="20"/>
        </w:rPr>
        <w:t xml:space="preserve"> do dyspozycji następujących niezbędnych zasobów w zakresie wiedzy i doświadczenia*, osób zdolnych do wykonania zamówienia*, zdolności finansowych* na okres korzystania z nich przy wykonywaniu zamówienia </w:t>
      </w:r>
    </w:p>
    <w:p w:rsidR="0040767F" w:rsidRPr="005907E0" w:rsidRDefault="0040767F" w:rsidP="0040767F">
      <w:pPr>
        <w:pStyle w:val="Tekstpodstawowy2"/>
        <w:rPr>
          <w:noProof/>
          <w:sz w:val="20"/>
          <w:szCs w:val="20"/>
        </w:rPr>
      </w:pPr>
    </w:p>
    <w:p w:rsidR="0040767F" w:rsidRPr="00715829" w:rsidRDefault="0040767F" w:rsidP="0040767F">
      <w:pPr>
        <w:rPr>
          <w:rFonts w:ascii="Arial" w:hAnsi="Arial" w:cs="Arial"/>
          <w:b/>
          <w:sz w:val="22"/>
          <w:szCs w:val="22"/>
        </w:rPr>
      </w:pPr>
      <w:r w:rsidRPr="00F5251E">
        <w:rPr>
          <w:b/>
          <w:bCs/>
          <w:iCs/>
          <w:sz w:val="22"/>
          <w:szCs w:val="22"/>
        </w:rPr>
        <w:t>„</w:t>
      </w:r>
      <w:r w:rsidRPr="00FA4B45">
        <w:rPr>
          <w:rFonts w:ascii="Arial" w:hAnsi="Arial" w:cs="Arial"/>
          <w:b/>
          <w:bCs/>
          <w:iCs/>
          <w:sz w:val="22"/>
          <w:szCs w:val="22"/>
        </w:rPr>
        <w:t xml:space="preserve">Dostawa węgla kamiennego orzech II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do kotłowni Działu </w:t>
      </w:r>
      <w:r w:rsidRPr="00FA4B45">
        <w:rPr>
          <w:rFonts w:ascii="Arial" w:hAnsi="Arial" w:cs="Arial"/>
          <w:b/>
          <w:bCs/>
          <w:iCs/>
          <w:sz w:val="22"/>
          <w:szCs w:val="22"/>
        </w:rPr>
        <w:t xml:space="preserve">Zagospodarowania Odpadów </w:t>
      </w:r>
      <w:r>
        <w:rPr>
          <w:rFonts w:ascii="Arial" w:hAnsi="Arial" w:cs="Arial"/>
          <w:b/>
          <w:bCs/>
          <w:iCs/>
          <w:sz w:val="22"/>
          <w:szCs w:val="22"/>
        </w:rPr>
        <w:t>ZGKiM</w:t>
      </w:r>
      <w:r w:rsidRPr="00EC5A83">
        <w:rPr>
          <w:b/>
          <w:bCs/>
          <w:iCs/>
          <w:sz w:val="22"/>
          <w:szCs w:val="22"/>
        </w:rPr>
        <w:t>”</w:t>
      </w:r>
    </w:p>
    <w:p w:rsidR="0040767F" w:rsidRPr="005907E0" w:rsidRDefault="0040767F" w:rsidP="0040767F">
      <w:pPr>
        <w:pStyle w:val="Tekstpodstawowy2"/>
        <w:rPr>
          <w:b/>
          <w:color w:val="000000"/>
          <w:sz w:val="20"/>
          <w:szCs w:val="20"/>
        </w:rPr>
      </w:pPr>
      <w:r w:rsidRPr="00AC20FA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67F" w:rsidRDefault="0040767F" w:rsidP="0040767F">
      <w:pPr>
        <w:pStyle w:val="Tekstpodstawowy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Forma w jakiej zostaną udostępnione zasoby to:</w:t>
      </w:r>
    </w:p>
    <w:p w:rsidR="0040767F" w:rsidRPr="00774F90" w:rsidRDefault="0040767F" w:rsidP="0040767F">
      <w:pPr>
        <w:pStyle w:val="Tekstpodstawowy2"/>
        <w:rPr>
          <w:color w:val="000000"/>
          <w:sz w:val="20"/>
          <w:szCs w:val="20"/>
        </w:rPr>
      </w:pPr>
      <w:r w:rsidRPr="00E5060E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67F" w:rsidRDefault="0040767F" w:rsidP="0040767F">
      <w:pPr>
        <w:pStyle w:val="Tekstpodstawowy2"/>
        <w:rPr>
          <w:color w:val="000000"/>
          <w:sz w:val="20"/>
          <w:szCs w:val="20"/>
        </w:rPr>
      </w:pPr>
    </w:p>
    <w:p w:rsidR="0040767F" w:rsidRPr="005907E0" w:rsidRDefault="0040767F" w:rsidP="0040767F">
      <w:pPr>
        <w:pStyle w:val="Tekstpodstawowy2"/>
        <w:rPr>
          <w:color w:val="000000"/>
          <w:sz w:val="20"/>
          <w:szCs w:val="20"/>
        </w:rPr>
      </w:pPr>
    </w:p>
    <w:p w:rsidR="0040767F" w:rsidRDefault="0040767F" w:rsidP="0040767F">
      <w:pPr>
        <w:pStyle w:val="Tekstpodstawowywcity"/>
        <w:ind w:left="0"/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2013 roku.</w:t>
      </w: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767F" w:rsidRPr="000B7E89" w:rsidRDefault="0040767F" w:rsidP="004076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0767F" w:rsidRPr="000B7E89" w:rsidRDefault="0040767F" w:rsidP="004076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40767F" w:rsidRPr="000B7E89" w:rsidRDefault="0040767F" w:rsidP="004076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40767F" w:rsidRPr="001D303F" w:rsidRDefault="0040767F" w:rsidP="0040767F">
      <w:pPr>
        <w:jc w:val="both"/>
        <w:rPr>
          <w:rFonts w:ascii="Arial" w:hAnsi="Arial" w:cs="Arial"/>
          <w:sz w:val="16"/>
          <w:szCs w:val="16"/>
        </w:rPr>
      </w:pPr>
    </w:p>
    <w:p w:rsidR="00D07B02" w:rsidRPr="0040767F" w:rsidRDefault="00D07B02" w:rsidP="0040767F"/>
    <w:sectPr w:rsidR="00D07B02" w:rsidRPr="0040767F" w:rsidSect="00385866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B7" w:rsidRDefault="003174B7" w:rsidP="003174B7">
      <w:r>
        <w:separator/>
      </w:r>
    </w:p>
  </w:endnote>
  <w:endnote w:type="continuationSeparator" w:id="0">
    <w:p w:rsidR="003174B7" w:rsidRDefault="003174B7" w:rsidP="0031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F" w:rsidRDefault="00EB0A84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76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67F" w:rsidRDefault="004076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F" w:rsidRDefault="00EB0A84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 w:rsidR="00407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6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767F" w:rsidRDefault="0040767F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40767F" w:rsidRPr="00A65404" w:rsidRDefault="0040767F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>SIWZ dla przetargu nieograniczonego na:</w:t>
    </w:r>
  </w:p>
  <w:p w:rsidR="0040767F" w:rsidRPr="00C630B6" w:rsidRDefault="0040767F" w:rsidP="00C630B6">
    <w:pPr>
      <w:rPr>
        <w:i/>
        <w:sz w:val="18"/>
        <w:szCs w:val="18"/>
      </w:rPr>
    </w:pPr>
    <w:r w:rsidRPr="00C630B6">
      <w:rPr>
        <w:bCs/>
        <w:i/>
        <w:iCs/>
        <w:sz w:val="18"/>
        <w:szCs w:val="18"/>
      </w:rPr>
      <w:t>Dostawa węgla kamiennego orzech II do kotłowni Działu Zagospodarowania Odpadów ZGKiM</w:t>
    </w:r>
  </w:p>
  <w:p w:rsidR="0040767F" w:rsidRDefault="0040767F" w:rsidP="00D84B8F">
    <w:pPr>
      <w:pStyle w:val="Stopka"/>
      <w:tabs>
        <w:tab w:val="right" w:pos="-2340"/>
        <w:tab w:val="left" w:pos="2880"/>
      </w:tabs>
      <w:ind w:left="2832" w:hanging="2832"/>
      <w:rPr>
        <w:i/>
        <w:sz w:val="16"/>
        <w:szCs w:val="16"/>
      </w:rPr>
    </w:pPr>
  </w:p>
  <w:p w:rsidR="0040767F" w:rsidRDefault="004076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F" w:rsidRDefault="00EB0A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076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67F" w:rsidRDefault="0040767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F" w:rsidRDefault="00EB0A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07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6D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0767F" w:rsidRDefault="0040767F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D" w:rsidRDefault="00EB0A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02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02AD" w:rsidRDefault="00D802AD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D" w:rsidRDefault="00EB0A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02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6DF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802AD" w:rsidRDefault="00D80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B7" w:rsidRDefault="003174B7" w:rsidP="003174B7">
      <w:r>
        <w:separator/>
      </w:r>
    </w:p>
  </w:footnote>
  <w:footnote w:type="continuationSeparator" w:id="0">
    <w:p w:rsidR="003174B7" w:rsidRDefault="003174B7" w:rsidP="003174B7">
      <w:r>
        <w:continuationSeparator/>
      </w:r>
    </w:p>
  </w:footnote>
  <w:footnote w:id="1">
    <w:p w:rsidR="0040767F" w:rsidRDefault="0040767F" w:rsidP="0040767F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F" w:rsidRDefault="00EB0A84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_x0000_s2054" style="position:absolute;left:0;text-align:left;flip:y;z-index:251662336" from="0,62.5pt" to="459pt,62.55pt" strokeweight="1.25pt"/>
      </w:pict>
    </w:r>
    <w:r>
      <w:rPr>
        <w:rFonts w:ascii="Arial" w:hAnsi="Arial" w:cs="Arial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23pt;margin-top:-.5pt;width:33.75pt;height:56.25pt;z-index:-251655168">
          <v:imagedata r:id="rId1" o:title="Logo_MPWiK_wzór"/>
        </v:shape>
      </w:pict>
    </w:r>
    <w:r>
      <w:rPr>
        <w:rFonts w:ascii="Arial" w:hAnsi="Arial" w:cs="Arial"/>
        <w:b/>
        <w:noProof/>
        <w:sz w:val="18"/>
        <w:szCs w:val="18"/>
      </w:rPr>
      <w:pict>
        <v:shape id="_x0000_s2052" type="#_x0000_t75" style="position:absolute;left:0;text-align:left;margin-left:0;margin-top:-.5pt;width:55.5pt;height:36.85pt;z-index:-251656192">
          <v:imagedata r:id="rId2" o:title="eu-flagUE"/>
        </v:shape>
      </w:pict>
    </w:r>
    <w:r w:rsidR="0040767F">
      <w:rPr>
        <w:rFonts w:ascii="Arial" w:hAnsi="Arial" w:cs="Arial"/>
        <w:b/>
        <w:sz w:val="18"/>
        <w:szCs w:val="18"/>
      </w:rPr>
      <w:t>MIEJSKIE PRZEDSIĘBIORSTWO WODOCIĄGÓW i KANALIZACJI</w:t>
    </w:r>
    <w:r w:rsidR="0040767F">
      <w:rPr>
        <w:rFonts w:ascii="Arial" w:hAnsi="Arial" w:cs="Arial"/>
        <w:b/>
        <w:sz w:val="18"/>
        <w:szCs w:val="18"/>
      </w:rPr>
      <w:br/>
      <w:t>w m.st. Warszawie S.A.</w:t>
    </w:r>
  </w:p>
  <w:p w:rsidR="0040767F" w:rsidRDefault="0040767F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40767F" w:rsidRDefault="004076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F" w:rsidRDefault="00EB0A8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76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67F" w:rsidRDefault="0040767F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F" w:rsidRDefault="0040767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D" w:rsidRDefault="00EB0A8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02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02AD" w:rsidRDefault="00D802AD">
    <w:pPr>
      <w:pStyle w:val="Nagwek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D" w:rsidRDefault="00D802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A5ECE6A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A4B55"/>
    <w:multiLevelType w:val="hybridMultilevel"/>
    <w:tmpl w:val="4F1A2AC4"/>
    <w:lvl w:ilvl="0" w:tplc="7BB43A4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74B7"/>
    <w:rsid w:val="000D50FF"/>
    <w:rsid w:val="000F12CE"/>
    <w:rsid w:val="00205A97"/>
    <w:rsid w:val="003174B7"/>
    <w:rsid w:val="003A4464"/>
    <w:rsid w:val="0040767F"/>
    <w:rsid w:val="004656DF"/>
    <w:rsid w:val="006F5963"/>
    <w:rsid w:val="0083687A"/>
    <w:rsid w:val="008B2397"/>
    <w:rsid w:val="00D07B02"/>
    <w:rsid w:val="00D802AD"/>
    <w:rsid w:val="00EB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174B7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174B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174B7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74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74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174B7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174B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174B7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3174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17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7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02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D802A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D8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D802AD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D802A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D802AD"/>
  </w:style>
  <w:style w:type="paragraph" w:customStyle="1" w:styleId="text">
    <w:name w:val="text"/>
    <w:rsid w:val="00D802A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802A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1848</Words>
  <Characters>11088</Characters>
  <Application>Microsoft Office Word</Application>
  <DocSecurity>0</DocSecurity>
  <Lines>92</Lines>
  <Paragraphs>25</Paragraphs>
  <ScaleCrop>false</ScaleCrop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7</cp:revision>
  <dcterms:created xsi:type="dcterms:W3CDTF">2013-10-08T08:07:00Z</dcterms:created>
  <dcterms:modified xsi:type="dcterms:W3CDTF">2013-10-29T08:22:00Z</dcterms:modified>
</cp:coreProperties>
</file>